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407" w:rsidRDefault="00ED5407" w:rsidP="00F1293A">
      <w:pPr>
        <w:pStyle w:val="a3"/>
        <w:jc w:val="center"/>
        <w:rPr>
          <w:rFonts w:ascii="Times New Roman" w:hAnsi="Times New Roman"/>
          <w:sz w:val="28"/>
          <w:szCs w:val="28"/>
        </w:rPr>
      </w:pPr>
    </w:p>
    <w:p w:rsidR="00F1293A" w:rsidRDefault="00F1293A" w:rsidP="00F1293A">
      <w:pPr>
        <w:pStyle w:val="a3"/>
        <w:jc w:val="center"/>
        <w:rPr>
          <w:rFonts w:ascii="Times New Roman" w:hAnsi="Times New Roman"/>
          <w:sz w:val="28"/>
          <w:szCs w:val="28"/>
        </w:rPr>
      </w:pPr>
      <w:r>
        <w:rPr>
          <w:rFonts w:ascii="Times New Roman" w:hAnsi="Times New Roman"/>
          <w:sz w:val="28"/>
          <w:szCs w:val="28"/>
        </w:rPr>
        <w:t>Ростовская область</w:t>
      </w:r>
    </w:p>
    <w:p w:rsidR="00F1293A" w:rsidRDefault="00F1293A" w:rsidP="00F1293A">
      <w:pPr>
        <w:pStyle w:val="a3"/>
        <w:jc w:val="center"/>
        <w:rPr>
          <w:rFonts w:ascii="Times New Roman" w:hAnsi="Times New Roman"/>
          <w:sz w:val="28"/>
          <w:szCs w:val="28"/>
        </w:rPr>
      </w:pPr>
      <w:proofErr w:type="spellStart"/>
      <w:r>
        <w:rPr>
          <w:rFonts w:ascii="Times New Roman" w:hAnsi="Times New Roman"/>
          <w:sz w:val="28"/>
          <w:szCs w:val="28"/>
        </w:rPr>
        <w:t>Сальский</w:t>
      </w:r>
      <w:proofErr w:type="spellEnd"/>
      <w:r>
        <w:rPr>
          <w:rFonts w:ascii="Times New Roman" w:hAnsi="Times New Roman"/>
          <w:sz w:val="28"/>
          <w:szCs w:val="28"/>
        </w:rPr>
        <w:t xml:space="preserve"> район</w:t>
      </w:r>
    </w:p>
    <w:p w:rsidR="00F1293A" w:rsidRDefault="00F1293A" w:rsidP="00F1293A">
      <w:pPr>
        <w:pStyle w:val="a3"/>
        <w:jc w:val="center"/>
        <w:rPr>
          <w:rFonts w:ascii="Times New Roman" w:hAnsi="Times New Roman"/>
          <w:sz w:val="28"/>
          <w:szCs w:val="28"/>
        </w:rPr>
      </w:pPr>
      <w:r>
        <w:rPr>
          <w:rFonts w:ascii="Times New Roman" w:hAnsi="Times New Roman"/>
          <w:sz w:val="28"/>
          <w:szCs w:val="28"/>
        </w:rPr>
        <w:t xml:space="preserve">Администрация </w:t>
      </w:r>
      <w:proofErr w:type="spellStart"/>
      <w:r>
        <w:rPr>
          <w:rFonts w:ascii="Times New Roman" w:hAnsi="Times New Roman"/>
          <w:sz w:val="28"/>
          <w:szCs w:val="28"/>
        </w:rPr>
        <w:t>Сандатовского</w:t>
      </w:r>
      <w:proofErr w:type="spellEnd"/>
      <w:r>
        <w:rPr>
          <w:rFonts w:ascii="Times New Roman" w:hAnsi="Times New Roman"/>
          <w:sz w:val="28"/>
          <w:szCs w:val="28"/>
        </w:rPr>
        <w:t xml:space="preserve"> сельского поселения</w:t>
      </w:r>
    </w:p>
    <w:p w:rsidR="00F1293A" w:rsidRDefault="00F1293A" w:rsidP="00F1293A">
      <w:pPr>
        <w:pStyle w:val="a3"/>
        <w:jc w:val="center"/>
        <w:rPr>
          <w:rFonts w:ascii="Times New Roman" w:hAnsi="Times New Roman"/>
          <w:sz w:val="28"/>
          <w:szCs w:val="28"/>
        </w:rPr>
      </w:pPr>
      <w:r>
        <w:rPr>
          <w:rFonts w:ascii="Times New Roman" w:hAnsi="Times New Roman"/>
          <w:sz w:val="28"/>
          <w:szCs w:val="28"/>
        </w:rPr>
        <w:t>________________________________________________________________</w:t>
      </w:r>
    </w:p>
    <w:p w:rsidR="00F1293A" w:rsidRDefault="00F1293A" w:rsidP="00F1293A">
      <w:pPr>
        <w:pStyle w:val="a3"/>
        <w:jc w:val="center"/>
        <w:rPr>
          <w:rFonts w:ascii="Times New Roman" w:hAnsi="Times New Roman"/>
          <w:sz w:val="28"/>
          <w:szCs w:val="28"/>
        </w:rPr>
      </w:pPr>
    </w:p>
    <w:p w:rsidR="00F1293A" w:rsidRDefault="00F1293A" w:rsidP="00F1293A">
      <w:pPr>
        <w:pStyle w:val="a3"/>
        <w:rPr>
          <w:rFonts w:ascii="Times New Roman" w:hAnsi="Times New Roman"/>
          <w:sz w:val="28"/>
          <w:szCs w:val="28"/>
        </w:rPr>
      </w:pPr>
      <w:r>
        <w:rPr>
          <w:rFonts w:ascii="Times New Roman" w:hAnsi="Times New Roman"/>
          <w:sz w:val="28"/>
          <w:szCs w:val="28"/>
        </w:rPr>
        <w:t xml:space="preserve">                                                    ПОСТАНОВЛЕНИЕ</w:t>
      </w:r>
    </w:p>
    <w:p w:rsidR="00F1293A" w:rsidRDefault="00F1293A" w:rsidP="00F1293A">
      <w:pPr>
        <w:pStyle w:val="a3"/>
        <w:rPr>
          <w:rFonts w:ascii="Times New Roman" w:hAnsi="Times New Roman"/>
          <w:sz w:val="28"/>
          <w:szCs w:val="28"/>
        </w:rPr>
      </w:pPr>
      <w:bookmarkStart w:id="0" w:name="_GoBack"/>
      <w:bookmarkEnd w:id="0"/>
      <w:r>
        <w:rPr>
          <w:rFonts w:ascii="Times New Roman" w:hAnsi="Times New Roman"/>
          <w:sz w:val="28"/>
          <w:szCs w:val="28"/>
        </w:rPr>
        <w:t>13.02.202</w:t>
      </w:r>
      <w:r w:rsidR="00792176">
        <w:rPr>
          <w:rFonts w:ascii="Times New Roman" w:hAnsi="Times New Roman"/>
          <w:sz w:val="28"/>
          <w:szCs w:val="28"/>
        </w:rPr>
        <w:t>5</w:t>
      </w:r>
      <w:r>
        <w:rPr>
          <w:rFonts w:ascii="Times New Roman" w:hAnsi="Times New Roman"/>
          <w:sz w:val="28"/>
          <w:szCs w:val="28"/>
        </w:rPr>
        <w:t xml:space="preserve"> г.                                                                                                №  </w:t>
      </w:r>
      <w:r w:rsidR="00792176">
        <w:rPr>
          <w:rFonts w:ascii="Times New Roman" w:hAnsi="Times New Roman"/>
          <w:sz w:val="28"/>
          <w:szCs w:val="28"/>
        </w:rPr>
        <w:t>22</w:t>
      </w:r>
    </w:p>
    <w:p w:rsidR="00F1293A" w:rsidRDefault="00F1293A" w:rsidP="00F1293A">
      <w:pPr>
        <w:pStyle w:val="a3"/>
        <w:jc w:val="center"/>
        <w:rPr>
          <w:rFonts w:ascii="Times New Roman" w:hAnsi="Times New Roman"/>
          <w:sz w:val="28"/>
          <w:szCs w:val="28"/>
        </w:rPr>
      </w:pPr>
    </w:p>
    <w:p w:rsidR="00F1293A" w:rsidRDefault="00F1293A" w:rsidP="00F1293A">
      <w:pPr>
        <w:pStyle w:val="a3"/>
        <w:jc w:val="center"/>
        <w:rPr>
          <w:rFonts w:ascii="Times New Roman" w:hAnsi="Times New Roman"/>
          <w:sz w:val="28"/>
          <w:szCs w:val="28"/>
        </w:rPr>
      </w:pPr>
    </w:p>
    <w:p w:rsidR="00792176" w:rsidRDefault="00F1293A" w:rsidP="00F1293A">
      <w:pPr>
        <w:pStyle w:val="a3"/>
        <w:rPr>
          <w:rFonts w:ascii="Times New Roman" w:hAnsi="Times New Roman"/>
          <w:sz w:val="28"/>
          <w:szCs w:val="28"/>
        </w:rPr>
      </w:pPr>
      <w:r>
        <w:rPr>
          <w:rFonts w:ascii="Times New Roman" w:hAnsi="Times New Roman"/>
          <w:sz w:val="28"/>
          <w:szCs w:val="28"/>
        </w:rPr>
        <w:t xml:space="preserve">О внесении изменений </w:t>
      </w:r>
      <w:proofErr w:type="gramStart"/>
      <w:r>
        <w:rPr>
          <w:rFonts w:ascii="Times New Roman" w:hAnsi="Times New Roman"/>
          <w:sz w:val="28"/>
          <w:szCs w:val="28"/>
        </w:rPr>
        <w:t>в</w:t>
      </w:r>
      <w:proofErr w:type="gramEnd"/>
      <w:r>
        <w:rPr>
          <w:rFonts w:ascii="Times New Roman" w:hAnsi="Times New Roman"/>
          <w:sz w:val="28"/>
          <w:szCs w:val="28"/>
        </w:rPr>
        <w:t xml:space="preserve"> </w:t>
      </w:r>
    </w:p>
    <w:p w:rsidR="00792176" w:rsidRDefault="00792176" w:rsidP="00F1293A">
      <w:pPr>
        <w:pStyle w:val="a3"/>
        <w:rPr>
          <w:rFonts w:ascii="Times New Roman" w:hAnsi="Times New Roman"/>
          <w:sz w:val="28"/>
          <w:szCs w:val="28"/>
        </w:rPr>
      </w:pPr>
      <w:r>
        <w:rPr>
          <w:rFonts w:ascii="Times New Roman" w:hAnsi="Times New Roman"/>
          <w:sz w:val="28"/>
          <w:szCs w:val="28"/>
        </w:rPr>
        <w:t>А</w:t>
      </w:r>
      <w:r w:rsidR="00F1293A">
        <w:rPr>
          <w:rFonts w:ascii="Times New Roman" w:hAnsi="Times New Roman"/>
          <w:sz w:val="28"/>
          <w:szCs w:val="28"/>
        </w:rPr>
        <w:t>дминистративный</w:t>
      </w:r>
      <w:r>
        <w:rPr>
          <w:rFonts w:ascii="Times New Roman" w:hAnsi="Times New Roman"/>
          <w:sz w:val="28"/>
          <w:szCs w:val="28"/>
        </w:rPr>
        <w:t xml:space="preserve"> </w:t>
      </w:r>
      <w:r w:rsidR="00F1293A">
        <w:rPr>
          <w:rFonts w:ascii="Times New Roman" w:hAnsi="Times New Roman"/>
          <w:sz w:val="28"/>
          <w:szCs w:val="28"/>
        </w:rPr>
        <w:t xml:space="preserve">регламент  </w:t>
      </w:r>
    </w:p>
    <w:p w:rsidR="00792176" w:rsidRDefault="00F1293A" w:rsidP="00961F92">
      <w:pPr>
        <w:pStyle w:val="a3"/>
        <w:rPr>
          <w:rFonts w:ascii="Times New Roman" w:hAnsi="Times New Roman"/>
          <w:sz w:val="28"/>
          <w:szCs w:val="28"/>
        </w:rPr>
      </w:pPr>
      <w:r>
        <w:rPr>
          <w:rFonts w:ascii="Times New Roman" w:hAnsi="Times New Roman"/>
          <w:sz w:val="28"/>
          <w:szCs w:val="28"/>
        </w:rPr>
        <w:t>по предоставлению</w:t>
      </w:r>
      <w:r w:rsidR="00792176">
        <w:rPr>
          <w:rFonts w:ascii="Times New Roman" w:hAnsi="Times New Roman"/>
          <w:sz w:val="28"/>
          <w:szCs w:val="28"/>
        </w:rPr>
        <w:t xml:space="preserve"> </w:t>
      </w:r>
      <w:proofErr w:type="gramStart"/>
      <w:r>
        <w:rPr>
          <w:rFonts w:ascii="Times New Roman" w:hAnsi="Times New Roman"/>
          <w:sz w:val="28"/>
          <w:szCs w:val="28"/>
        </w:rPr>
        <w:t>муниципальной</w:t>
      </w:r>
      <w:proofErr w:type="gramEnd"/>
    </w:p>
    <w:p w:rsidR="00961F92" w:rsidRDefault="00F1293A" w:rsidP="00961F92">
      <w:pPr>
        <w:pStyle w:val="a3"/>
        <w:rPr>
          <w:rFonts w:ascii="Times New Roman" w:hAnsi="Times New Roman"/>
          <w:sz w:val="28"/>
          <w:szCs w:val="28"/>
        </w:rPr>
      </w:pPr>
      <w:r>
        <w:rPr>
          <w:rFonts w:ascii="Times New Roman" w:hAnsi="Times New Roman"/>
          <w:sz w:val="28"/>
          <w:szCs w:val="28"/>
        </w:rPr>
        <w:t xml:space="preserve"> услуги «</w:t>
      </w:r>
      <w:r w:rsidR="00961F92">
        <w:rPr>
          <w:rFonts w:ascii="Times New Roman" w:hAnsi="Times New Roman"/>
          <w:sz w:val="28"/>
          <w:szCs w:val="28"/>
        </w:rPr>
        <w:t xml:space="preserve">Выдача разрешений на право вырубки </w:t>
      </w:r>
    </w:p>
    <w:p w:rsidR="00F1293A" w:rsidRDefault="00961F92" w:rsidP="00961F92">
      <w:pPr>
        <w:pStyle w:val="a3"/>
        <w:rPr>
          <w:rFonts w:ascii="Times New Roman" w:hAnsi="Times New Roman"/>
          <w:sz w:val="28"/>
          <w:szCs w:val="28"/>
        </w:rPr>
      </w:pPr>
      <w:r>
        <w:rPr>
          <w:rFonts w:ascii="Times New Roman" w:hAnsi="Times New Roman"/>
          <w:sz w:val="28"/>
          <w:szCs w:val="28"/>
        </w:rPr>
        <w:t>зеленых насаждений» от 01.12.2022 № 129</w:t>
      </w:r>
    </w:p>
    <w:p w:rsidR="00F1293A" w:rsidRDefault="00F1293A" w:rsidP="00F1293A">
      <w:pPr>
        <w:pStyle w:val="a3"/>
        <w:jc w:val="both"/>
        <w:rPr>
          <w:rFonts w:ascii="Times New Roman" w:hAnsi="Times New Roman"/>
          <w:sz w:val="28"/>
          <w:szCs w:val="28"/>
        </w:rPr>
      </w:pPr>
    </w:p>
    <w:p w:rsidR="00F1293A" w:rsidRDefault="00F1293A" w:rsidP="00F1293A">
      <w:pPr>
        <w:pStyle w:val="a3"/>
        <w:jc w:val="both"/>
        <w:rPr>
          <w:rFonts w:ascii="Times New Roman" w:hAnsi="Times New Roman"/>
          <w:sz w:val="28"/>
          <w:szCs w:val="28"/>
        </w:rPr>
      </w:pPr>
    </w:p>
    <w:p w:rsidR="009A6C3F" w:rsidRDefault="009A6C3F" w:rsidP="009A6C3F">
      <w:pPr>
        <w:pStyle w:val="a3"/>
        <w:ind w:firstLine="709"/>
        <w:jc w:val="both"/>
        <w:rPr>
          <w:rFonts w:ascii="Times New Roman" w:hAnsi="Times New Roman"/>
          <w:sz w:val="28"/>
          <w:szCs w:val="28"/>
        </w:rPr>
      </w:pPr>
      <w:proofErr w:type="gramStart"/>
      <w:r>
        <w:rPr>
          <w:rFonts w:ascii="Times New Roman" w:hAnsi="Times New Roman"/>
          <w:sz w:val="28"/>
          <w:szCs w:val="28"/>
        </w:rPr>
        <w:t xml:space="preserve">Руководствуясь Федеральным законом от 27.07.2010 № 210-ФЗ «Об организации предоставления государственных и муниципальных услуг», Федеральным </w:t>
      </w:r>
      <w:r w:rsidR="00405847">
        <w:rPr>
          <w:rFonts w:ascii="Times New Roman" w:hAnsi="Times New Roman"/>
          <w:sz w:val="28"/>
          <w:szCs w:val="28"/>
        </w:rPr>
        <w:t>законом от 30.12.2020  509-ФЗ «</w:t>
      </w:r>
      <w:r>
        <w:rPr>
          <w:rFonts w:ascii="Times New Roman" w:hAnsi="Times New Roman"/>
          <w:sz w:val="28"/>
          <w:szCs w:val="28"/>
        </w:rPr>
        <w:t xml:space="preserve">О внесении изменений в отдельные законодательные </w:t>
      </w:r>
      <w:r w:rsidR="00961F92">
        <w:rPr>
          <w:rFonts w:ascii="Times New Roman" w:hAnsi="Times New Roman"/>
          <w:sz w:val="28"/>
          <w:szCs w:val="28"/>
        </w:rPr>
        <w:t>акты Российской Федерации»,</w:t>
      </w:r>
      <w:r w:rsidR="00C81AF5">
        <w:rPr>
          <w:rFonts w:ascii="Times New Roman" w:hAnsi="Times New Roman"/>
          <w:sz w:val="28"/>
          <w:szCs w:val="28"/>
        </w:rPr>
        <w:t xml:space="preserve"> постановлением Правительством Ростовской области от 30.08.2012 № 819</w:t>
      </w:r>
      <w:r w:rsidR="00405847">
        <w:rPr>
          <w:rFonts w:ascii="Times New Roman" w:hAnsi="Times New Roman"/>
          <w:sz w:val="28"/>
          <w:szCs w:val="28"/>
        </w:rPr>
        <w:t xml:space="preserve"> « Об утверждении порядка охраны зеленых насаждений в населенных пунктах Ростовской области», </w:t>
      </w:r>
      <w:r>
        <w:rPr>
          <w:rFonts w:ascii="Times New Roman" w:hAnsi="Times New Roman"/>
          <w:sz w:val="28"/>
          <w:szCs w:val="28"/>
        </w:rPr>
        <w:t xml:space="preserve"> Уставом муниципального образования  «</w:t>
      </w:r>
      <w:proofErr w:type="spellStart"/>
      <w:r>
        <w:rPr>
          <w:rFonts w:ascii="Times New Roman" w:hAnsi="Times New Roman"/>
          <w:sz w:val="28"/>
          <w:szCs w:val="28"/>
        </w:rPr>
        <w:t>Сандатовское</w:t>
      </w:r>
      <w:proofErr w:type="spellEnd"/>
      <w:r>
        <w:rPr>
          <w:rFonts w:ascii="Times New Roman" w:hAnsi="Times New Roman"/>
          <w:sz w:val="28"/>
          <w:szCs w:val="28"/>
        </w:rPr>
        <w:t xml:space="preserve"> сельское поселение», Администрация </w:t>
      </w:r>
      <w:proofErr w:type="spellStart"/>
      <w:r>
        <w:rPr>
          <w:rFonts w:ascii="Times New Roman" w:hAnsi="Times New Roman"/>
          <w:sz w:val="28"/>
          <w:szCs w:val="28"/>
        </w:rPr>
        <w:t>Сандатовского</w:t>
      </w:r>
      <w:proofErr w:type="spellEnd"/>
      <w:r>
        <w:rPr>
          <w:rFonts w:ascii="Times New Roman" w:hAnsi="Times New Roman"/>
          <w:sz w:val="28"/>
          <w:szCs w:val="28"/>
        </w:rPr>
        <w:t xml:space="preserve"> сельского поселения </w:t>
      </w:r>
      <w:proofErr w:type="gramEnd"/>
    </w:p>
    <w:p w:rsidR="00F1293A" w:rsidRDefault="00F1293A" w:rsidP="00F1293A">
      <w:pPr>
        <w:pStyle w:val="a3"/>
        <w:ind w:firstLine="709"/>
        <w:jc w:val="both"/>
        <w:rPr>
          <w:rFonts w:ascii="Times New Roman" w:hAnsi="Times New Roman"/>
          <w:sz w:val="28"/>
          <w:szCs w:val="28"/>
        </w:rPr>
      </w:pPr>
    </w:p>
    <w:p w:rsidR="00961F92" w:rsidRDefault="00F1293A" w:rsidP="00961F92">
      <w:pPr>
        <w:pStyle w:val="a3"/>
        <w:ind w:firstLine="709"/>
        <w:jc w:val="both"/>
        <w:rPr>
          <w:rFonts w:ascii="Times New Roman" w:hAnsi="Times New Roman"/>
          <w:sz w:val="28"/>
          <w:szCs w:val="28"/>
        </w:rPr>
      </w:pPr>
      <w:r>
        <w:rPr>
          <w:rFonts w:ascii="Times New Roman" w:hAnsi="Times New Roman"/>
          <w:sz w:val="28"/>
          <w:szCs w:val="28"/>
        </w:rPr>
        <w:t xml:space="preserve"> ПОСТАНОВЛЯЕТ:</w:t>
      </w:r>
    </w:p>
    <w:p w:rsidR="00405847" w:rsidRDefault="00405847" w:rsidP="00961F92">
      <w:pPr>
        <w:pStyle w:val="a3"/>
        <w:ind w:firstLine="709"/>
        <w:jc w:val="both"/>
        <w:rPr>
          <w:rFonts w:ascii="Times New Roman" w:hAnsi="Times New Roman"/>
          <w:sz w:val="28"/>
          <w:szCs w:val="28"/>
        </w:rPr>
      </w:pPr>
    </w:p>
    <w:p w:rsidR="00961F92" w:rsidRPr="00792176" w:rsidRDefault="00961F92" w:rsidP="00961F92">
      <w:pPr>
        <w:pStyle w:val="a3"/>
        <w:numPr>
          <w:ilvl w:val="0"/>
          <w:numId w:val="1"/>
        </w:numPr>
        <w:rPr>
          <w:rFonts w:ascii="Times New Roman" w:hAnsi="Times New Roman"/>
          <w:sz w:val="28"/>
          <w:szCs w:val="28"/>
        </w:rPr>
      </w:pPr>
      <w:r w:rsidRPr="00792176">
        <w:rPr>
          <w:rFonts w:ascii="Times New Roman" w:hAnsi="Times New Roman"/>
          <w:sz w:val="28"/>
          <w:szCs w:val="28"/>
        </w:rPr>
        <w:t xml:space="preserve">Внести изменения в постановление Администрации </w:t>
      </w:r>
      <w:proofErr w:type="spellStart"/>
      <w:r w:rsidRPr="00792176">
        <w:rPr>
          <w:rFonts w:ascii="Times New Roman" w:hAnsi="Times New Roman"/>
          <w:sz w:val="28"/>
          <w:szCs w:val="28"/>
        </w:rPr>
        <w:t>Сандатовского</w:t>
      </w:r>
      <w:proofErr w:type="spellEnd"/>
      <w:r w:rsidRPr="00792176">
        <w:rPr>
          <w:rFonts w:ascii="Times New Roman" w:hAnsi="Times New Roman"/>
          <w:sz w:val="28"/>
          <w:szCs w:val="28"/>
        </w:rPr>
        <w:t xml:space="preserve"> сельского поселения от 01.12.2022 № 129 «Выдача разрешений на право вырубки зеленых насаждений» </w:t>
      </w:r>
    </w:p>
    <w:p w:rsidR="00961F92" w:rsidRPr="00792176" w:rsidRDefault="00405847" w:rsidP="00961F92">
      <w:pPr>
        <w:ind w:left="360"/>
        <w:rPr>
          <w:rFonts w:ascii="Times New Roman" w:hAnsi="Times New Roman" w:cs="Times New Roman"/>
          <w:sz w:val="28"/>
          <w:szCs w:val="28"/>
        </w:rPr>
      </w:pPr>
      <w:r>
        <w:rPr>
          <w:rFonts w:ascii="Times New Roman" w:hAnsi="Times New Roman" w:cs="Times New Roman"/>
          <w:sz w:val="28"/>
          <w:szCs w:val="28"/>
        </w:rPr>
        <w:t xml:space="preserve">     </w:t>
      </w:r>
      <w:r w:rsidR="00792176">
        <w:rPr>
          <w:rFonts w:ascii="Times New Roman" w:hAnsi="Times New Roman" w:cs="Times New Roman"/>
          <w:sz w:val="28"/>
          <w:szCs w:val="28"/>
        </w:rPr>
        <w:t>Заменить п. 11.</w:t>
      </w:r>
      <w:r w:rsidR="00961F92" w:rsidRPr="00792176">
        <w:rPr>
          <w:rFonts w:ascii="Times New Roman" w:hAnsi="Times New Roman" w:cs="Times New Roman"/>
          <w:sz w:val="28"/>
          <w:szCs w:val="28"/>
        </w:rPr>
        <w:t>3 текстом следующего содержания:</w:t>
      </w:r>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color w:val="000000"/>
          <w:sz w:val="28"/>
          <w:szCs w:val="28"/>
        </w:rPr>
        <w:t>Органы, предоставляющие государственные услуги, и органы, предоставляющие муниципальные услуги, не вправе требовать от заявителя:</w:t>
      </w:r>
    </w:p>
    <w:p w:rsidR="00961F92" w:rsidRDefault="00961F92" w:rsidP="00ED5407">
      <w:pPr>
        <w:pStyle w:val="dt-p"/>
        <w:numPr>
          <w:ilvl w:val="0"/>
          <w:numId w:val="5"/>
        </w:numPr>
        <w:shd w:val="clear" w:color="auto" w:fill="FFFFFF"/>
        <w:spacing w:before="0" w:beforeAutospacing="0" w:after="300" w:afterAutospacing="0"/>
        <w:jc w:val="both"/>
        <w:textAlignment w:val="baseline"/>
        <w:rPr>
          <w:color w:val="000000"/>
          <w:sz w:val="28"/>
          <w:szCs w:val="28"/>
        </w:rPr>
      </w:pPr>
      <w:r w:rsidRPr="00961F92">
        <w:rPr>
          <w:color w:val="000000"/>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bookmarkStart w:id="1" w:name="l378"/>
      <w:bookmarkEnd w:id="1"/>
    </w:p>
    <w:p w:rsidR="00ED5407" w:rsidRPr="00961F92" w:rsidRDefault="00ED5407" w:rsidP="00ED5407">
      <w:pPr>
        <w:pStyle w:val="dt-p"/>
        <w:shd w:val="clear" w:color="auto" w:fill="FFFFFF"/>
        <w:spacing w:before="0" w:beforeAutospacing="0" w:after="300" w:afterAutospacing="0"/>
        <w:ind w:left="360"/>
        <w:jc w:val="both"/>
        <w:textAlignment w:val="baseline"/>
        <w:rPr>
          <w:color w:val="000000"/>
          <w:sz w:val="28"/>
          <w:szCs w:val="28"/>
        </w:rPr>
      </w:pPr>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proofErr w:type="gramStart"/>
      <w:r w:rsidRPr="00961F92">
        <w:rPr>
          <w:rStyle w:val="dt-m"/>
          <w:color w:val="808080"/>
          <w:sz w:val="28"/>
          <w:szCs w:val="28"/>
        </w:rPr>
        <w:lastRenderedPageBreak/>
        <w:t xml:space="preserve">2)  </w:t>
      </w:r>
      <w:r w:rsidRPr="00961F92">
        <w:rPr>
          <w:color w:val="000000"/>
          <w:sz w:val="28"/>
          <w:szCs w:val="28"/>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8" w:anchor="l2" w:history="1">
        <w:r w:rsidRPr="00961F92">
          <w:rPr>
            <w:rStyle w:val="a4"/>
            <w:color w:val="228007"/>
            <w:sz w:val="28"/>
            <w:szCs w:val="28"/>
          </w:rPr>
          <w:t>частью 1</w:t>
        </w:r>
      </w:hyperlink>
      <w:r w:rsidRPr="00961F92">
        <w:rPr>
          <w:color w:val="000000"/>
          <w:sz w:val="28"/>
          <w:szCs w:val="28"/>
        </w:rPr>
        <w:t> статьи 1 настоящего Федерального закона государственных и муниципальных услуг</w:t>
      </w:r>
      <w:proofErr w:type="gramEnd"/>
      <w:r w:rsidRPr="00961F92">
        <w:rPr>
          <w:color w:val="000000"/>
          <w:sz w:val="28"/>
          <w:szCs w:val="28"/>
        </w:rPr>
        <w:t xml:space="preserve">, </w:t>
      </w:r>
      <w:proofErr w:type="gramStart"/>
      <w:r w:rsidRPr="00961F92">
        <w:rPr>
          <w:color w:val="000000"/>
          <w:sz w:val="28"/>
          <w:szCs w:val="28"/>
        </w:rPr>
        <w:t>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w:t>
      </w:r>
      <w:proofErr w:type="gramEnd"/>
      <w:r w:rsidRPr="00961F92">
        <w:rPr>
          <w:color w:val="000000"/>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bookmarkStart w:id="2" w:name="l414"/>
      <w:bookmarkStart w:id="3" w:name="l379"/>
      <w:bookmarkStart w:id="4" w:name="l415"/>
      <w:bookmarkStart w:id="5" w:name="l571"/>
      <w:bookmarkEnd w:id="2"/>
      <w:bookmarkEnd w:id="3"/>
      <w:bookmarkEnd w:id="4"/>
      <w:bookmarkEnd w:id="5"/>
      <w:r w:rsidRPr="00961F92">
        <w:rPr>
          <w:color w:val="000000"/>
          <w:sz w:val="28"/>
          <w:szCs w:val="28"/>
        </w:rPr>
        <w:t> </w:t>
      </w:r>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 </w:t>
      </w:r>
      <w:proofErr w:type="gramStart"/>
      <w:r w:rsidRPr="00961F92">
        <w:rPr>
          <w:rStyle w:val="dt-m"/>
          <w:color w:val="808080"/>
          <w:sz w:val="28"/>
          <w:szCs w:val="28"/>
        </w:rPr>
        <w:t xml:space="preserve">3) </w:t>
      </w:r>
      <w:r w:rsidRPr="00961F92">
        <w:rPr>
          <w:color w:val="000000"/>
          <w:sz w:val="28"/>
          <w:szCs w:val="28"/>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9" w:anchor="l56" w:history="1">
        <w:r w:rsidRPr="00961F92">
          <w:rPr>
            <w:rStyle w:val="a4"/>
            <w:color w:val="228007"/>
            <w:sz w:val="28"/>
            <w:szCs w:val="28"/>
          </w:rPr>
          <w:t>части 1</w:t>
        </w:r>
      </w:hyperlink>
      <w:r w:rsidRPr="00961F92">
        <w:rPr>
          <w:color w:val="000000"/>
          <w:sz w:val="28"/>
          <w:szCs w:val="28"/>
        </w:rPr>
        <w:t> статьи 9 настоящего Федерального закона;</w:t>
      </w:r>
      <w:bookmarkStart w:id="6" w:name="l380"/>
      <w:bookmarkStart w:id="7" w:name="l455"/>
      <w:bookmarkStart w:id="8" w:name="l459"/>
      <w:bookmarkStart w:id="9" w:name="l456"/>
      <w:bookmarkStart w:id="10" w:name="l416"/>
      <w:bookmarkEnd w:id="6"/>
      <w:bookmarkEnd w:id="7"/>
      <w:bookmarkEnd w:id="8"/>
      <w:bookmarkEnd w:id="9"/>
      <w:bookmarkEnd w:id="10"/>
      <w:proofErr w:type="gramEnd"/>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4) </w:t>
      </w:r>
      <w:r w:rsidRPr="00961F92">
        <w:rPr>
          <w:color w:val="000000"/>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 </w:t>
      </w:r>
    </w:p>
    <w:p w:rsidR="00961F92" w:rsidRPr="00961F92" w:rsidRDefault="00961F92" w:rsidP="0093463B">
      <w:pPr>
        <w:pStyle w:val="dt-p"/>
        <w:shd w:val="clear" w:color="auto" w:fill="FFFFFF"/>
        <w:spacing w:before="0" w:beforeAutospacing="0" w:after="300" w:afterAutospacing="0"/>
        <w:ind w:left="360"/>
        <w:jc w:val="both"/>
        <w:textAlignment w:val="baseline"/>
        <w:rPr>
          <w:rStyle w:val="dt-r"/>
          <w:color w:val="808080"/>
          <w:sz w:val="28"/>
          <w:szCs w:val="28"/>
        </w:rPr>
      </w:pPr>
      <w:r w:rsidRPr="00961F92">
        <w:rPr>
          <w:rStyle w:val="dt-m"/>
          <w:color w:val="808080"/>
          <w:sz w:val="28"/>
          <w:szCs w:val="28"/>
        </w:rPr>
        <w:t xml:space="preserve"> а) </w:t>
      </w:r>
      <w:r w:rsidRPr="00961F92">
        <w:rPr>
          <w:color w:val="000000"/>
          <w:sz w:val="28"/>
          <w:szCs w:val="28"/>
        </w:rPr>
        <w:t>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bookmarkStart w:id="11" w:name="l716"/>
      <w:bookmarkEnd w:id="11"/>
      <w:r w:rsidRPr="00961F92">
        <w:rPr>
          <w:color w:val="000000"/>
          <w:sz w:val="28"/>
          <w:szCs w:val="28"/>
        </w:rPr>
        <w:t> </w:t>
      </w:r>
    </w:p>
    <w:p w:rsidR="00ED5407" w:rsidRDefault="00961F92" w:rsidP="00ED5407">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б) </w:t>
      </w:r>
      <w:r w:rsidRPr="00961F92">
        <w:rPr>
          <w:color w:val="000000"/>
          <w:sz w:val="28"/>
          <w:szCs w:val="28"/>
        </w:rPr>
        <w:t>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bookmarkStart w:id="12" w:name="l722"/>
      <w:bookmarkEnd w:id="12"/>
      <w:r w:rsidRPr="00961F92">
        <w:rPr>
          <w:color w:val="000000"/>
          <w:sz w:val="28"/>
          <w:szCs w:val="28"/>
        </w:rPr>
        <w:t> </w:t>
      </w:r>
    </w:p>
    <w:p w:rsidR="00405847" w:rsidRDefault="00961F92" w:rsidP="00ED5407">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в) </w:t>
      </w:r>
      <w:r w:rsidRPr="00961F92">
        <w:rPr>
          <w:color w:val="000000"/>
          <w:sz w:val="28"/>
          <w:szCs w:val="28"/>
        </w:rPr>
        <w:t xml:space="preserve">истечение срока действия документов или изменение информации после первоначального отказа в приеме документов, необходимых </w:t>
      </w:r>
      <w:proofErr w:type="gramStart"/>
      <w:r w:rsidRPr="00961F92">
        <w:rPr>
          <w:color w:val="000000"/>
          <w:sz w:val="28"/>
          <w:szCs w:val="28"/>
        </w:rPr>
        <w:t>для</w:t>
      </w:r>
      <w:proofErr w:type="gramEnd"/>
      <w:r w:rsidRPr="00961F92">
        <w:rPr>
          <w:color w:val="000000"/>
          <w:sz w:val="28"/>
          <w:szCs w:val="28"/>
        </w:rPr>
        <w:t xml:space="preserve"> </w:t>
      </w:r>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color w:val="000000"/>
          <w:sz w:val="28"/>
          <w:szCs w:val="28"/>
        </w:rPr>
        <w:lastRenderedPageBreak/>
        <w:t xml:space="preserve">предоставления государственной или муниципальной услуги, либо </w:t>
      </w:r>
      <w:proofErr w:type="gramStart"/>
      <w:r w:rsidRPr="00961F92">
        <w:rPr>
          <w:color w:val="000000"/>
          <w:sz w:val="28"/>
          <w:szCs w:val="28"/>
        </w:rPr>
        <w:t>в</w:t>
      </w:r>
      <w:proofErr w:type="gramEnd"/>
      <w:r w:rsidRPr="00961F92">
        <w:rPr>
          <w:color w:val="000000"/>
          <w:sz w:val="28"/>
          <w:szCs w:val="28"/>
        </w:rPr>
        <w:t xml:space="preserve"> </w:t>
      </w:r>
      <w:proofErr w:type="gramStart"/>
      <w:r w:rsidRPr="00961F92">
        <w:rPr>
          <w:color w:val="000000"/>
          <w:sz w:val="28"/>
          <w:szCs w:val="28"/>
        </w:rPr>
        <w:t>предоставлении</w:t>
      </w:r>
      <w:proofErr w:type="gramEnd"/>
      <w:r w:rsidRPr="00961F92">
        <w:rPr>
          <w:color w:val="000000"/>
          <w:sz w:val="28"/>
          <w:szCs w:val="28"/>
        </w:rPr>
        <w:t xml:space="preserve"> государственной или муниципальной услуги; </w:t>
      </w:r>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 </w:t>
      </w:r>
      <w:proofErr w:type="gramStart"/>
      <w:r w:rsidRPr="00961F92">
        <w:rPr>
          <w:rStyle w:val="dt-m"/>
          <w:color w:val="808080"/>
          <w:sz w:val="28"/>
          <w:szCs w:val="28"/>
        </w:rPr>
        <w:t xml:space="preserve">г) </w:t>
      </w:r>
      <w:r w:rsidRPr="00961F92">
        <w:rPr>
          <w:color w:val="000000"/>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0" w:anchor="l706" w:history="1">
        <w:r w:rsidRPr="00961F92">
          <w:rPr>
            <w:rStyle w:val="a4"/>
            <w:color w:val="228007"/>
            <w:sz w:val="28"/>
            <w:szCs w:val="28"/>
          </w:rPr>
          <w:t>частью 1.1</w:t>
        </w:r>
      </w:hyperlink>
      <w:r w:rsidRPr="00961F92">
        <w:rPr>
          <w:color w:val="000000"/>
          <w:sz w:val="28"/>
          <w:szCs w:val="28"/>
        </w:rPr>
        <w:t> статьи 16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961F92">
        <w:rPr>
          <w:color w:val="000000"/>
          <w:sz w:val="28"/>
          <w:szCs w:val="28"/>
        </w:rPr>
        <w:t xml:space="preserve"> </w:t>
      </w:r>
      <w:proofErr w:type="gramStart"/>
      <w:r w:rsidRPr="00961F92">
        <w:rPr>
          <w:color w:val="000000"/>
          <w:sz w:val="28"/>
          <w:szCs w:val="28"/>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1" w:anchor="l706" w:history="1">
        <w:r w:rsidRPr="00961F92">
          <w:rPr>
            <w:rStyle w:val="a4"/>
            <w:color w:val="228007"/>
            <w:sz w:val="28"/>
            <w:szCs w:val="28"/>
          </w:rPr>
          <w:t>частью 1.1</w:t>
        </w:r>
      </w:hyperlink>
      <w:r w:rsidRPr="00961F92">
        <w:rPr>
          <w:color w:val="000000"/>
          <w:sz w:val="28"/>
          <w:szCs w:val="28"/>
        </w:rPr>
        <w:t> статьи 16 настоящего Федерального закона, уведомляется заявитель, а также приносятся извинения за доставленные неудобства;</w:t>
      </w:r>
      <w:bookmarkStart w:id="13" w:name="l718"/>
      <w:bookmarkStart w:id="14" w:name="l723"/>
      <w:bookmarkStart w:id="15" w:name="l719"/>
      <w:bookmarkEnd w:id="13"/>
      <w:bookmarkEnd w:id="14"/>
      <w:bookmarkEnd w:id="15"/>
      <w:r w:rsidRPr="00961F92">
        <w:rPr>
          <w:color w:val="000000"/>
          <w:sz w:val="28"/>
          <w:szCs w:val="28"/>
        </w:rPr>
        <w:t> </w:t>
      </w:r>
      <w:proofErr w:type="gramEnd"/>
    </w:p>
    <w:p w:rsidR="00961F92" w:rsidRPr="00961F92" w:rsidRDefault="00961F92" w:rsidP="0093463B">
      <w:pPr>
        <w:pStyle w:val="dt-p"/>
        <w:shd w:val="clear" w:color="auto" w:fill="FFFFFF"/>
        <w:spacing w:before="0" w:beforeAutospacing="0" w:after="300" w:afterAutospacing="0"/>
        <w:ind w:left="360"/>
        <w:jc w:val="both"/>
        <w:textAlignment w:val="baseline"/>
        <w:rPr>
          <w:color w:val="000000"/>
          <w:sz w:val="28"/>
          <w:szCs w:val="28"/>
        </w:rPr>
      </w:pPr>
      <w:r w:rsidRPr="00961F92">
        <w:rPr>
          <w:rStyle w:val="dt-m"/>
          <w:color w:val="808080"/>
          <w:sz w:val="28"/>
          <w:szCs w:val="28"/>
        </w:rPr>
        <w:t xml:space="preserve"> </w:t>
      </w:r>
      <w:proofErr w:type="gramStart"/>
      <w:r w:rsidRPr="00961F92">
        <w:rPr>
          <w:rStyle w:val="dt-m"/>
          <w:color w:val="808080"/>
          <w:sz w:val="28"/>
          <w:szCs w:val="28"/>
        </w:rPr>
        <w:t xml:space="preserve">5)  </w:t>
      </w:r>
      <w:r w:rsidRPr="00961F92">
        <w:rPr>
          <w:color w:val="000000"/>
          <w:sz w:val="28"/>
          <w:szCs w:val="28"/>
        </w:rPr>
        <w:t>предоставления на бумажном носителе документов и информации, электронные образы которых ранее были заверены в соответствии с </w:t>
      </w:r>
      <w:hyperlink r:id="rId12" w:anchor="l789" w:history="1">
        <w:r w:rsidRPr="00961F92">
          <w:rPr>
            <w:rStyle w:val="a4"/>
            <w:color w:val="228007"/>
            <w:sz w:val="28"/>
            <w:szCs w:val="28"/>
          </w:rPr>
          <w:t>пунктом 7.2</w:t>
        </w:r>
      </w:hyperlink>
      <w:r w:rsidRPr="00961F92">
        <w:rPr>
          <w:color w:val="000000"/>
          <w:sz w:val="28"/>
          <w:szCs w:val="28"/>
        </w:rPr>
        <w:t> части 1 статьи 16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 </w:t>
      </w:r>
      <w:proofErr w:type="gramEnd"/>
    </w:p>
    <w:p w:rsidR="00961F92" w:rsidRDefault="004E6C84" w:rsidP="002D4E71">
      <w:pPr>
        <w:pStyle w:val="a3"/>
        <w:numPr>
          <w:ilvl w:val="0"/>
          <w:numId w:val="1"/>
        </w:numPr>
        <w:ind w:left="426" w:hanging="568"/>
        <w:jc w:val="both"/>
        <w:rPr>
          <w:rFonts w:ascii="Times New Roman" w:hAnsi="Times New Roman"/>
          <w:sz w:val="28"/>
          <w:szCs w:val="28"/>
        </w:rPr>
      </w:pPr>
      <w:r>
        <w:rPr>
          <w:rFonts w:ascii="Times New Roman" w:hAnsi="Times New Roman"/>
          <w:sz w:val="28"/>
          <w:szCs w:val="28"/>
        </w:rPr>
        <w:t xml:space="preserve">Заменить форму приложение № 3 «Разрешение на вырубку зеленых насаждений на территории </w:t>
      </w:r>
      <w:proofErr w:type="spellStart"/>
      <w:r>
        <w:rPr>
          <w:rFonts w:ascii="Times New Roman" w:hAnsi="Times New Roman"/>
          <w:sz w:val="28"/>
          <w:szCs w:val="28"/>
        </w:rPr>
        <w:t>Сандатовского</w:t>
      </w:r>
      <w:proofErr w:type="spellEnd"/>
      <w:r>
        <w:rPr>
          <w:rFonts w:ascii="Times New Roman" w:hAnsi="Times New Roman"/>
          <w:sz w:val="28"/>
          <w:szCs w:val="28"/>
        </w:rPr>
        <w:t xml:space="preserve"> сельского поселения» на форму </w:t>
      </w:r>
      <w:r w:rsidR="0093463B">
        <w:rPr>
          <w:rFonts w:ascii="Times New Roman" w:hAnsi="Times New Roman"/>
          <w:sz w:val="28"/>
          <w:szCs w:val="28"/>
        </w:rPr>
        <w:t>согласно приложению № 3</w:t>
      </w:r>
    </w:p>
    <w:p w:rsidR="0093463B" w:rsidRPr="0093463B" w:rsidRDefault="0093463B" w:rsidP="002D4E71">
      <w:pPr>
        <w:numPr>
          <w:ilvl w:val="0"/>
          <w:numId w:val="1"/>
        </w:numPr>
        <w:autoSpaceDE w:val="0"/>
        <w:autoSpaceDN w:val="0"/>
        <w:adjustRightInd w:val="0"/>
        <w:spacing w:after="0" w:line="240" w:lineRule="auto"/>
        <w:ind w:left="426" w:hanging="568"/>
        <w:jc w:val="both"/>
        <w:outlineLvl w:val="0"/>
        <w:rPr>
          <w:rFonts w:ascii="Times New Roman" w:eastAsia="Calibri" w:hAnsi="Times New Roman" w:cs="Times New Roman"/>
          <w:sz w:val="28"/>
          <w:szCs w:val="28"/>
        </w:rPr>
      </w:pPr>
      <w:r w:rsidRPr="0093463B">
        <w:rPr>
          <w:rFonts w:ascii="Times New Roman" w:eastAsia="Calibri" w:hAnsi="Times New Roman" w:cs="Times New Roman"/>
          <w:sz w:val="28"/>
          <w:szCs w:val="28"/>
        </w:rPr>
        <w:t xml:space="preserve">Специалисту по правовой, кадровой и архивной  работе Администрации </w:t>
      </w:r>
      <w:proofErr w:type="spellStart"/>
      <w:r w:rsidRPr="0093463B">
        <w:rPr>
          <w:rFonts w:ascii="Times New Roman" w:eastAsia="Calibri" w:hAnsi="Times New Roman" w:cs="Times New Roman"/>
          <w:sz w:val="28"/>
          <w:szCs w:val="28"/>
        </w:rPr>
        <w:t>Сандатовского</w:t>
      </w:r>
      <w:proofErr w:type="spellEnd"/>
      <w:r w:rsidRPr="0093463B">
        <w:rPr>
          <w:rFonts w:ascii="Times New Roman" w:eastAsia="Calibri" w:hAnsi="Times New Roman" w:cs="Times New Roman"/>
          <w:sz w:val="28"/>
          <w:szCs w:val="28"/>
        </w:rPr>
        <w:t xml:space="preserve"> сельского поселения </w:t>
      </w:r>
      <w:proofErr w:type="gramStart"/>
      <w:r w:rsidRPr="0093463B">
        <w:rPr>
          <w:rFonts w:ascii="Times New Roman" w:eastAsia="Calibri" w:hAnsi="Times New Roman" w:cs="Times New Roman"/>
          <w:sz w:val="28"/>
          <w:szCs w:val="28"/>
        </w:rPr>
        <w:t>разместить</w:t>
      </w:r>
      <w:proofErr w:type="gramEnd"/>
      <w:r w:rsidRPr="0093463B">
        <w:rPr>
          <w:rFonts w:ascii="Times New Roman" w:eastAsia="Calibri" w:hAnsi="Times New Roman" w:cs="Times New Roman"/>
          <w:sz w:val="28"/>
          <w:szCs w:val="28"/>
        </w:rPr>
        <w:t xml:space="preserve"> настоящее постановление на официальном Интернет-сайте Администрации </w:t>
      </w:r>
      <w:proofErr w:type="spellStart"/>
      <w:r w:rsidRPr="0093463B">
        <w:rPr>
          <w:rFonts w:ascii="Times New Roman" w:eastAsia="Calibri" w:hAnsi="Times New Roman" w:cs="Times New Roman"/>
          <w:sz w:val="28"/>
          <w:szCs w:val="28"/>
        </w:rPr>
        <w:t>Сандатовского</w:t>
      </w:r>
      <w:proofErr w:type="spellEnd"/>
      <w:r w:rsidRPr="0093463B">
        <w:rPr>
          <w:rFonts w:ascii="Times New Roman" w:eastAsia="Calibri" w:hAnsi="Times New Roman" w:cs="Times New Roman"/>
          <w:sz w:val="28"/>
          <w:szCs w:val="28"/>
        </w:rPr>
        <w:t xml:space="preserve"> сельского поселения.</w:t>
      </w:r>
    </w:p>
    <w:p w:rsidR="0093463B" w:rsidRPr="0093463B" w:rsidRDefault="0093463B" w:rsidP="002D4E71">
      <w:pPr>
        <w:numPr>
          <w:ilvl w:val="0"/>
          <w:numId w:val="1"/>
        </w:numPr>
        <w:autoSpaceDE w:val="0"/>
        <w:autoSpaceDN w:val="0"/>
        <w:adjustRightInd w:val="0"/>
        <w:spacing w:after="0" w:line="240" w:lineRule="auto"/>
        <w:ind w:left="426" w:hanging="568"/>
        <w:jc w:val="both"/>
        <w:outlineLvl w:val="0"/>
        <w:rPr>
          <w:rFonts w:ascii="Times New Roman" w:eastAsia="Calibri" w:hAnsi="Times New Roman" w:cs="Times New Roman"/>
          <w:sz w:val="28"/>
          <w:szCs w:val="28"/>
        </w:rPr>
      </w:pPr>
      <w:proofErr w:type="gramStart"/>
      <w:r w:rsidRPr="0093463B">
        <w:rPr>
          <w:rFonts w:ascii="Times New Roman" w:eastAsia="Calibri" w:hAnsi="Times New Roman" w:cs="Times New Roman"/>
          <w:sz w:val="28"/>
          <w:szCs w:val="28"/>
        </w:rPr>
        <w:t>Контроль за</w:t>
      </w:r>
      <w:proofErr w:type="gramEnd"/>
      <w:r w:rsidRPr="0093463B">
        <w:rPr>
          <w:rFonts w:ascii="Times New Roman" w:eastAsia="Calibri" w:hAnsi="Times New Roman" w:cs="Times New Roman"/>
          <w:sz w:val="28"/>
          <w:szCs w:val="28"/>
        </w:rPr>
        <w:t xml:space="preserve"> исполнением настоящего постановления оставляю за собой.</w:t>
      </w:r>
    </w:p>
    <w:p w:rsidR="0093463B" w:rsidRPr="0093463B" w:rsidRDefault="0093463B" w:rsidP="0093463B">
      <w:pPr>
        <w:rPr>
          <w:rFonts w:ascii="Times New Roman" w:eastAsia="Calibri" w:hAnsi="Times New Roman" w:cs="Times New Roman"/>
          <w:sz w:val="28"/>
          <w:szCs w:val="28"/>
        </w:rPr>
      </w:pPr>
    </w:p>
    <w:p w:rsidR="0093463B" w:rsidRPr="0093463B" w:rsidRDefault="002D4E71" w:rsidP="0093463B">
      <w:pPr>
        <w:pStyle w:val="1"/>
        <w:jc w:val="left"/>
        <w:rPr>
          <w:b w:val="0"/>
          <w:sz w:val="28"/>
          <w:szCs w:val="28"/>
        </w:rPr>
      </w:pPr>
      <w:r>
        <w:rPr>
          <w:b w:val="0"/>
          <w:sz w:val="28"/>
          <w:szCs w:val="28"/>
        </w:rPr>
        <w:t xml:space="preserve">И.о. </w:t>
      </w:r>
      <w:r w:rsidR="0093463B" w:rsidRPr="0093463B">
        <w:rPr>
          <w:b w:val="0"/>
          <w:sz w:val="28"/>
          <w:szCs w:val="28"/>
        </w:rPr>
        <w:t>Глав</w:t>
      </w:r>
      <w:r>
        <w:rPr>
          <w:b w:val="0"/>
          <w:sz w:val="28"/>
          <w:szCs w:val="28"/>
        </w:rPr>
        <w:t>ы</w:t>
      </w:r>
      <w:r w:rsidR="0093463B" w:rsidRPr="0093463B">
        <w:rPr>
          <w:b w:val="0"/>
          <w:sz w:val="28"/>
          <w:szCs w:val="28"/>
        </w:rPr>
        <w:t xml:space="preserve"> Администрации </w:t>
      </w:r>
    </w:p>
    <w:p w:rsidR="0093463B" w:rsidRPr="0093463B" w:rsidRDefault="0093463B" w:rsidP="0093463B">
      <w:pPr>
        <w:pStyle w:val="1"/>
        <w:jc w:val="left"/>
        <w:rPr>
          <w:b w:val="0"/>
          <w:sz w:val="28"/>
          <w:szCs w:val="28"/>
        </w:rPr>
      </w:pPr>
      <w:proofErr w:type="spellStart"/>
      <w:r w:rsidRPr="0093463B">
        <w:rPr>
          <w:b w:val="0"/>
          <w:sz w:val="28"/>
          <w:szCs w:val="28"/>
        </w:rPr>
        <w:t>Сандатовского</w:t>
      </w:r>
      <w:proofErr w:type="spellEnd"/>
      <w:r w:rsidRPr="0093463B">
        <w:rPr>
          <w:b w:val="0"/>
          <w:sz w:val="28"/>
          <w:szCs w:val="28"/>
        </w:rPr>
        <w:t xml:space="preserve"> сельского поселения                   </w:t>
      </w:r>
      <w:r>
        <w:rPr>
          <w:b w:val="0"/>
          <w:sz w:val="28"/>
          <w:szCs w:val="28"/>
        </w:rPr>
        <w:t xml:space="preserve">                     </w:t>
      </w:r>
      <w:r w:rsidRPr="0093463B">
        <w:rPr>
          <w:b w:val="0"/>
          <w:sz w:val="28"/>
          <w:szCs w:val="28"/>
        </w:rPr>
        <w:t xml:space="preserve">   </w:t>
      </w:r>
      <w:r w:rsidR="002D4E71">
        <w:rPr>
          <w:b w:val="0"/>
          <w:sz w:val="28"/>
          <w:szCs w:val="28"/>
        </w:rPr>
        <w:t xml:space="preserve">Л.Д. </w:t>
      </w:r>
      <w:proofErr w:type="spellStart"/>
      <w:r w:rsidR="002D4E71">
        <w:rPr>
          <w:b w:val="0"/>
          <w:sz w:val="28"/>
          <w:szCs w:val="28"/>
        </w:rPr>
        <w:t>Колиева</w:t>
      </w:r>
      <w:proofErr w:type="spellEnd"/>
    </w:p>
    <w:p w:rsidR="0093463B" w:rsidRDefault="0093463B" w:rsidP="0093463B">
      <w:pPr>
        <w:pStyle w:val="aa"/>
        <w:spacing w:after="0"/>
        <w:ind w:left="0" w:right="4706"/>
        <w:rPr>
          <w:sz w:val="18"/>
          <w:szCs w:val="18"/>
        </w:rPr>
      </w:pPr>
    </w:p>
    <w:p w:rsidR="0093463B" w:rsidRPr="00A33FE9" w:rsidRDefault="0093463B" w:rsidP="0093463B">
      <w:pPr>
        <w:pStyle w:val="aa"/>
        <w:spacing w:after="0"/>
        <w:ind w:left="0" w:right="4706"/>
        <w:rPr>
          <w:sz w:val="18"/>
          <w:szCs w:val="18"/>
        </w:rPr>
      </w:pPr>
      <w:r w:rsidRPr="00A33FE9">
        <w:rPr>
          <w:sz w:val="18"/>
          <w:szCs w:val="18"/>
        </w:rPr>
        <w:t xml:space="preserve">Постановление вносит  </w:t>
      </w:r>
    </w:p>
    <w:p w:rsidR="0093463B" w:rsidRPr="00A33FE9" w:rsidRDefault="0093463B" w:rsidP="0093463B">
      <w:pPr>
        <w:pStyle w:val="aa"/>
        <w:spacing w:after="0"/>
        <w:ind w:left="0" w:right="4706"/>
        <w:jc w:val="both"/>
        <w:rPr>
          <w:sz w:val="18"/>
          <w:szCs w:val="18"/>
        </w:rPr>
      </w:pPr>
      <w:r w:rsidRPr="00A33FE9">
        <w:rPr>
          <w:sz w:val="18"/>
          <w:szCs w:val="18"/>
        </w:rPr>
        <w:t xml:space="preserve"> </w:t>
      </w:r>
      <w:r>
        <w:rPr>
          <w:sz w:val="18"/>
          <w:szCs w:val="18"/>
        </w:rPr>
        <w:t xml:space="preserve"> </w:t>
      </w:r>
      <w:proofErr w:type="gramStart"/>
      <w:r>
        <w:rPr>
          <w:sz w:val="18"/>
          <w:szCs w:val="18"/>
        </w:rPr>
        <w:t>Спец</w:t>
      </w:r>
      <w:proofErr w:type="gramEnd"/>
      <w:r>
        <w:rPr>
          <w:sz w:val="18"/>
          <w:szCs w:val="18"/>
        </w:rPr>
        <w:t xml:space="preserve">. </w:t>
      </w:r>
      <w:proofErr w:type="spellStart"/>
      <w:r w:rsidRPr="00A33FE9">
        <w:rPr>
          <w:sz w:val="18"/>
          <w:szCs w:val="18"/>
        </w:rPr>
        <w:t>Н.А.Венецкая</w:t>
      </w:r>
      <w:proofErr w:type="spellEnd"/>
    </w:p>
    <w:p w:rsidR="00405847" w:rsidRDefault="00405847" w:rsidP="004E6C84">
      <w:pPr>
        <w:ind w:left="6237"/>
      </w:pPr>
    </w:p>
    <w:p w:rsidR="00ED5407" w:rsidRDefault="00ED5407" w:rsidP="004E6C84">
      <w:pPr>
        <w:ind w:left="6237"/>
      </w:pPr>
    </w:p>
    <w:p w:rsidR="004E6C84" w:rsidRDefault="004E6C84" w:rsidP="004E6C84">
      <w:pPr>
        <w:ind w:left="6237"/>
      </w:pPr>
      <w:r>
        <w:lastRenderedPageBreak/>
        <w:t>Приложение № 3</w:t>
      </w:r>
    </w:p>
    <w:p w:rsidR="004E6C84" w:rsidRDefault="004E6C84" w:rsidP="004E6C84">
      <w:pPr>
        <w:jc w:val="center"/>
      </w:pPr>
      <w:r>
        <w:t>РАЗРЕШЕНИЕ</w:t>
      </w:r>
    </w:p>
    <w:p w:rsidR="004E6C84" w:rsidRDefault="004E6C84" w:rsidP="004E6C84">
      <w:pPr>
        <w:jc w:val="center"/>
      </w:pPr>
      <w:r>
        <w:t>на уничтожение и (или) повреждение зеленых насаждений</w:t>
      </w:r>
    </w:p>
    <w:p w:rsidR="004E6C84" w:rsidRDefault="004E6C84" w:rsidP="004E6C84">
      <w:pPr>
        <w:jc w:val="center"/>
      </w:pPr>
      <w:r>
        <w:t>от ____________ № _____</w:t>
      </w:r>
    </w:p>
    <w:p w:rsidR="002D4E71" w:rsidRDefault="004E6C84" w:rsidP="004E6C84">
      <w:pPr>
        <w:pStyle w:val="a5"/>
        <w:numPr>
          <w:ilvl w:val="0"/>
          <w:numId w:val="3"/>
        </w:numPr>
      </w:pPr>
      <w:r>
        <w:t>Наименование производимых работ: _______________________________________________________________________________________________________________________________________________________________________________________________________________________________</w:t>
      </w:r>
      <w:r w:rsidR="002D4E71">
        <w:t>______________</w:t>
      </w:r>
    </w:p>
    <w:p w:rsidR="004E6C84" w:rsidRDefault="004E6C84" w:rsidP="002D4E71">
      <w:pPr>
        <w:ind w:left="284"/>
      </w:pPr>
      <w:r w:rsidRPr="002D4E71">
        <w:rPr>
          <w:sz w:val="16"/>
          <w:szCs w:val="16"/>
        </w:rPr>
        <w:t>(указывается в соответствии  с постановлением Правительства Ростовской области от 30.08.2012 № 819)</w:t>
      </w:r>
      <w:r>
        <w:t xml:space="preserve">  </w:t>
      </w:r>
      <w:r w:rsidRPr="002D4E71">
        <w:rPr>
          <w:sz w:val="16"/>
          <w:szCs w:val="16"/>
        </w:rPr>
        <w:t xml:space="preserve">«Об утверждении Порядка охраны зеленых насаждений в населенных пунктах Ростовской области») </w:t>
      </w:r>
    </w:p>
    <w:p w:rsidR="004E6C84" w:rsidRDefault="004E6C84" w:rsidP="004E6C84">
      <w:pPr>
        <w:pStyle w:val="a5"/>
        <w:numPr>
          <w:ilvl w:val="0"/>
          <w:numId w:val="3"/>
        </w:numPr>
      </w:pPr>
      <w:r>
        <w:t xml:space="preserve"> Сроки производимых работ: ____________________________________</w:t>
      </w:r>
      <w:r w:rsidR="008C76E7">
        <w:t>_______________</w:t>
      </w:r>
      <w:r>
        <w:t xml:space="preserve"> </w:t>
      </w:r>
    </w:p>
    <w:p w:rsidR="004E6C84" w:rsidRDefault="004E6C84" w:rsidP="004E6C84">
      <w:pPr>
        <w:pStyle w:val="a5"/>
        <w:numPr>
          <w:ilvl w:val="0"/>
          <w:numId w:val="3"/>
        </w:numPr>
      </w:pPr>
      <w:r>
        <w:t xml:space="preserve"> Информация о юридическом или физическом лице, получившем разрешение:________________________________________________________________________________________________________________________</w:t>
      </w:r>
      <w:r w:rsidR="008C76E7">
        <w:t>__________________________</w:t>
      </w:r>
      <w:r>
        <w:t xml:space="preserve"> </w:t>
      </w:r>
      <w:r w:rsidRPr="00664CE4">
        <w:rPr>
          <w:sz w:val="16"/>
          <w:szCs w:val="16"/>
        </w:rPr>
        <w:t>(реквизиты юридического лица, индивидуального предпринимателя, паспортные данные физического лица)</w:t>
      </w:r>
      <w:r>
        <w:t xml:space="preserve"> </w:t>
      </w:r>
    </w:p>
    <w:p w:rsidR="004E6C84" w:rsidRDefault="004E6C84" w:rsidP="004E6C84">
      <w:pPr>
        <w:pStyle w:val="a5"/>
        <w:numPr>
          <w:ilvl w:val="0"/>
          <w:numId w:val="3"/>
        </w:numPr>
      </w:pPr>
      <w:r>
        <w:t xml:space="preserve"> Информация о непосредственном исполнителе работ: _____________________________________________________________________________________________________________________________________</w:t>
      </w:r>
      <w:r w:rsidR="0093463B">
        <w:t xml:space="preserve">_________________________ </w:t>
      </w:r>
      <w:r w:rsidRPr="00664CE4">
        <w:rPr>
          <w:sz w:val="16"/>
          <w:szCs w:val="16"/>
        </w:rPr>
        <w:t>(реквизиты юридического лица, индивидуального предпринимателя, паспортные данные физического лица) 5. Условия и требования при производстве работ</w:t>
      </w:r>
      <w:r>
        <w:t xml:space="preserve">: </w:t>
      </w:r>
    </w:p>
    <w:p w:rsidR="004E6C84" w:rsidRDefault="004E6C84" w:rsidP="004E6C84">
      <w:pPr>
        <w:pStyle w:val="a5"/>
        <w:numPr>
          <w:ilvl w:val="0"/>
          <w:numId w:val="3"/>
        </w:numPr>
      </w:pPr>
      <w:r>
        <w:t>Условия и требования при производстве работ________________________________________</w:t>
      </w:r>
      <w:r w:rsidR="0093463B">
        <w:t>__________________________________</w:t>
      </w:r>
    </w:p>
    <w:p w:rsidR="004E6C84" w:rsidRDefault="004E6C84" w:rsidP="004E6C84">
      <w:pPr>
        <w:pStyle w:val="a5"/>
        <w:ind w:left="644"/>
      </w:pPr>
      <w:r>
        <w:t>_________________________________________________</w:t>
      </w:r>
      <w:r w:rsidR="0093463B">
        <w:t>______________________________</w:t>
      </w:r>
    </w:p>
    <w:p w:rsidR="004E6C84" w:rsidRPr="007171EF" w:rsidRDefault="004E6C84" w:rsidP="004E6C84">
      <w:pPr>
        <w:pStyle w:val="a5"/>
        <w:numPr>
          <w:ilvl w:val="0"/>
          <w:numId w:val="3"/>
        </w:numPr>
        <w:ind w:left="284" w:firstLine="0"/>
        <w:rPr>
          <w:sz w:val="16"/>
          <w:szCs w:val="16"/>
        </w:rPr>
      </w:pPr>
      <w:r>
        <w:t xml:space="preserve">  Информация о местоположении объект</w:t>
      </w:r>
      <w:proofErr w:type="gramStart"/>
      <w:r>
        <w:t>а(</w:t>
      </w:r>
      <w:proofErr w:type="spellStart"/>
      <w:proofErr w:type="gramEnd"/>
      <w:r>
        <w:t>ов</w:t>
      </w:r>
      <w:proofErr w:type="spellEnd"/>
      <w:r>
        <w:t>) зеленых насаждений: ______________________</w:t>
      </w:r>
      <w:r w:rsidR="0093463B">
        <w:t>___________________________________________________________</w:t>
      </w:r>
      <w:r>
        <w:t xml:space="preserve"> ________________________________________________________________________________                       7.   Информация о собственниках земельных участков, землепользователях, землевладельцах,  арендаторах земельных участков на которых производятся работы________________________ _______________________________________ ________________________________ _________       </w:t>
      </w:r>
      <w:r w:rsidRPr="007171EF">
        <w:rPr>
          <w:sz w:val="16"/>
          <w:szCs w:val="16"/>
        </w:rPr>
        <w:t>(реквизиты юридического лица,  индивидуального предпринимателя, паспортные данные физического лица)</w:t>
      </w:r>
    </w:p>
    <w:p w:rsidR="004E6C84" w:rsidRDefault="004E6C84" w:rsidP="004E6C84">
      <w:pPr>
        <w:ind w:left="284"/>
      </w:pPr>
      <w:r>
        <w:t xml:space="preserve"> 8. Зеленые насаждения, подлежащие уничтожению и (или) повреждению: _____________________________________________________</w:t>
      </w:r>
      <w:r w:rsidR="0093463B">
        <w:t xml:space="preserve">_____________________________ </w:t>
      </w:r>
      <w:r w:rsidRPr="007171EF">
        <w:rPr>
          <w:sz w:val="16"/>
          <w:szCs w:val="16"/>
        </w:rPr>
        <w:t>(общее количество по видовому составу)</w:t>
      </w:r>
      <w:r>
        <w:t xml:space="preserve"> </w:t>
      </w:r>
    </w:p>
    <w:p w:rsidR="004E6C84" w:rsidRDefault="004E6C84" w:rsidP="004E6C84">
      <w:pPr>
        <w:ind w:left="284"/>
      </w:pPr>
      <w:r>
        <w:t>9. Информация о планируемом компенсационном озеленении в натуральной форме или расчете компенсационной стоимости и внесении компенсационной стоимости: __________________________________________________________________________________________________________________________________________</w:t>
      </w:r>
      <w:r w:rsidR="0093463B">
        <w:t>__________________________</w:t>
      </w:r>
      <w:r>
        <w:t xml:space="preserve"> (</w:t>
      </w:r>
      <w:r w:rsidRPr="007171EF">
        <w:rPr>
          <w:sz w:val="16"/>
          <w:szCs w:val="16"/>
        </w:rPr>
        <w:t>количественные и качественные характеристики, сроки,  место высадки, информация о</w:t>
      </w:r>
      <w:r>
        <w:rPr>
          <w:sz w:val="16"/>
          <w:szCs w:val="16"/>
        </w:rPr>
        <w:t xml:space="preserve"> </w:t>
      </w:r>
      <w:r w:rsidRPr="007171EF">
        <w:rPr>
          <w:sz w:val="16"/>
          <w:szCs w:val="16"/>
        </w:rPr>
        <w:t>расчете компенсационной стоимости и внесении денежных средств)</w:t>
      </w:r>
      <w:r>
        <w:t xml:space="preserve"> </w:t>
      </w:r>
    </w:p>
    <w:p w:rsidR="004E6C84" w:rsidRDefault="004E6C84" w:rsidP="004E6C84">
      <w:pPr>
        <w:ind w:left="284"/>
      </w:pPr>
      <w:r>
        <w:t xml:space="preserve">10. Информация о проведенном компенсационном озеленении: _____________________________________________________________________________. </w:t>
      </w:r>
      <w:r w:rsidRPr="007171EF">
        <w:rPr>
          <w:sz w:val="16"/>
          <w:szCs w:val="16"/>
        </w:rPr>
        <w:t>(отметка о выполнении должностным лицом органа местного самоуправления, осуществляющего контроль производства работ; отметка о полной приживаемости и (или) дополнительной высадке)</w:t>
      </w:r>
      <w:r>
        <w:t xml:space="preserve"> </w:t>
      </w:r>
    </w:p>
    <w:p w:rsidR="004E6C84" w:rsidRDefault="004E6C84" w:rsidP="004E6C84">
      <w:pPr>
        <w:ind w:left="284"/>
      </w:pPr>
      <w:r>
        <w:lastRenderedPageBreak/>
        <w:t>11. Информация о разработке документации: ___________________________________________</w:t>
      </w:r>
      <w:r w:rsidR="0093463B">
        <w:t>______________________________________</w:t>
      </w:r>
      <w:r>
        <w:t xml:space="preserve">_ </w:t>
      </w:r>
      <w:r w:rsidR="0093463B">
        <w:t>_________</w:t>
      </w:r>
      <w:r w:rsidRPr="007171EF">
        <w:rPr>
          <w:sz w:val="16"/>
          <w:szCs w:val="16"/>
        </w:rPr>
        <w:t>__________________________________________________________________________________________________________________________________________________________________________</w:t>
      </w:r>
      <w:r>
        <w:rPr>
          <w:sz w:val="16"/>
          <w:szCs w:val="16"/>
        </w:rPr>
        <w:t>________________________________</w:t>
      </w:r>
      <w:r w:rsidR="0093463B">
        <w:rPr>
          <w:sz w:val="16"/>
          <w:szCs w:val="16"/>
        </w:rPr>
        <w:t xml:space="preserve">____________ </w:t>
      </w:r>
      <w:r w:rsidRPr="007171EF">
        <w:rPr>
          <w:sz w:val="16"/>
          <w:szCs w:val="16"/>
        </w:rPr>
        <w:t>(документация, предусмотренная  пунктом 3.5 раздела 3 постановления Правительства Ростовской области от 30.08.2012 № 819 «Об утверждении Порядка охраны зеленых насаждений в населенных пунктах Ростовской области»)</w:t>
      </w:r>
    </w:p>
    <w:p w:rsidR="004E6C84" w:rsidRDefault="004E6C84" w:rsidP="004E6C84">
      <w:pPr>
        <w:ind w:left="284"/>
      </w:pPr>
      <w:r>
        <w:t xml:space="preserve"> 12. Отметка о выполнении работ в соответствии с условиями разрешения</w:t>
      </w:r>
    </w:p>
    <w:p w:rsidR="004E6C84" w:rsidRDefault="004E6C84" w:rsidP="004E6C84">
      <w:pPr>
        <w:pStyle w:val="a5"/>
        <w:numPr>
          <w:ilvl w:val="0"/>
          <w:numId w:val="2"/>
        </w:numPr>
      </w:pPr>
      <w:r>
        <w:t>Вид и дата выполненных работ: ____________________________________________________</w:t>
      </w:r>
      <w:r w:rsidR="0093463B">
        <w:t>________________________</w:t>
      </w:r>
      <w:r>
        <w:t xml:space="preserve"> _________________________________________________</w:t>
      </w:r>
      <w:r w:rsidR="0093463B">
        <w:t>_____________________________</w:t>
      </w:r>
    </w:p>
    <w:p w:rsidR="004E6C84" w:rsidRDefault="004E6C84" w:rsidP="004E6C84">
      <w:pPr>
        <w:pStyle w:val="a5"/>
      </w:pPr>
    </w:p>
    <w:p w:rsidR="004E6C84" w:rsidRDefault="004E6C84" w:rsidP="004E6C84">
      <w:pPr>
        <w:pStyle w:val="a5"/>
      </w:pPr>
      <w:r>
        <w:t>_________________________                  _____________    ________________________. (должность)                                             (подпись)                                      (Ф.И.О.)</w:t>
      </w:r>
    </w:p>
    <w:p w:rsidR="004E6C84" w:rsidRDefault="004E6C84" w:rsidP="004E6C84">
      <w:pPr>
        <w:pStyle w:val="a5"/>
      </w:pPr>
      <w:r>
        <w:t xml:space="preserve">                                      м.п. </w:t>
      </w:r>
    </w:p>
    <w:p w:rsidR="004E6C84" w:rsidRDefault="004E6C84" w:rsidP="004E6C84">
      <w:pPr>
        <w:pStyle w:val="a5"/>
      </w:pPr>
    </w:p>
    <w:p w:rsidR="004E6C84" w:rsidRDefault="004E6C84" w:rsidP="004E6C84">
      <w:pPr>
        <w:pStyle w:val="a5"/>
        <w:numPr>
          <w:ilvl w:val="0"/>
          <w:numId w:val="2"/>
        </w:numPr>
        <w:ind w:left="360"/>
      </w:pPr>
      <w:r>
        <w:t xml:space="preserve">Дата осуществления компенсационного озеленения ____________________________. </w:t>
      </w:r>
    </w:p>
    <w:p w:rsidR="004E6C84" w:rsidRDefault="004E6C84" w:rsidP="004E6C84">
      <w:pPr>
        <w:ind w:left="360"/>
      </w:pPr>
      <w:r>
        <w:t>_________________________                  _____________             _______________________                     (должность)                                                        (подпись)                                      (Ф.И.О.)</w:t>
      </w:r>
    </w:p>
    <w:p w:rsidR="004E6C84" w:rsidRDefault="004E6C84" w:rsidP="004E6C84">
      <w:pPr>
        <w:pStyle w:val="a5"/>
      </w:pPr>
      <w:r>
        <w:t xml:space="preserve">                                      м.п. </w:t>
      </w:r>
    </w:p>
    <w:p w:rsidR="004E6C84" w:rsidRDefault="004E6C84" w:rsidP="004E6C84">
      <w:pPr>
        <w:pStyle w:val="a5"/>
      </w:pPr>
    </w:p>
    <w:p w:rsidR="004E6C84" w:rsidRDefault="004E6C84" w:rsidP="004E6C84">
      <w:pPr>
        <w:pStyle w:val="a5"/>
        <w:numPr>
          <w:ilvl w:val="0"/>
          <w:numId w:val="2"/>
        </w:numPr>
        <w:ind w:left="360"/>
      </w:pPr>
      <w:r>
        <w:t xml:space="preserve">Дата полной приживаемости высаженных зеленых насаждений  ____________________________. </w:t>
      </w:r>
    </w:p>
    <w:p w:rsidR="004E6C84" w:rsidRDefault="004E6C84" w:rsidP="004E6C84">
      <w:pPr>
        <w:ind w:left="360"/>
      </w:pPr>
      <w:r>
        <w:t>_________________________                  _____________             _______________________                     (должность)                                                        (подпись)                                      (Ф.И.О.)</w:t>
      </w:r>
    </w:p>
    <w:p w:rsidR="004E6C84" w:rsidRDefault="004E6C84" w:rsidP="004E6C84">
      <w:pPr>
        <w:pStyle w:val="a5"/>
      </w:pPr>
      <w:r>
        <w:t xml:space="preserve">                                      м.п. </w:t>
      </w:r>
    </w:p>
    <w:p w:rsidR="004E6C84" w:rsidRDefault="004E6C84" w:rsidP="004E6C84"/>
    <w:p w:rsidR="004E6C84" w:rsidRDefault="004E6C84" w:rsidP="004E6C84">
      <w:r>
        <w:t xml:space="preserve"> 13. Иная информация: ___________________________________________. ________________ Приложение.</w:t>
      </w:r>
    </w:p>
    <w:p w:rsidR="0093463B" w:rsidRDefault="004E6C84" w:rsidP="004E6C84">
      <w:r>
        <w:t xml:space="preserve"> Акт оценки состояния зеленых насаждений, план-схема территории, фот</w:t>
      </w:r>
      <w:proofErr w:type="gramStart"/>
      <w:r>
        <w:t>о-</w:t>
      </w:r>
      <w:proofErr w:type="gramEnd"/>
      <w:r>
        <w:t xml:space="preserve"> и (или) видеоматериалы, расчет компенсационной стоимости (при необходимости): </w:t>
      </w:r>
    </w:p>
    <w:p w:rsidR="004E6C84" w:rsidRDefault="004E6C84" w:rsidP="004E6C84">
      <w:r>
        <w:t xml:space="preserve">_____________________________________________________________________________________ </w:t>
      </w:r>
    </w:p>
    <w:p w:rsidR="004E6C84" w:rsidRDefault="004E6C84" w:rsidP="004E6C84">
      <w:pPr>
        <w:ind w:left="360"/>
      </w:pPr>
      <w:r>
        <w:t>__________________________                   __________                         _____________________</w:t>
      </w:r>
    </w:p>
    <w:p w:rsidR="004E6C84" w:rsidRDefault="004E6C84" w:rsidP="004E6C84">
      <w:pPr>
        <w:ind w:left="360"/>
      </w:pPr>
      <w:r>
        <w:t xml:space="preserve"> (должность)                                                        (подпись)                                    (Ф.И.О.) </w:t>
      </w:r>
    </w:p>
    <w:p w:rsidR="004E6C84" w:rsidRDefault="004E6C84" w:rsidP="004E6C84">
      <w:pPr>
        <w:ind w:left="360"/>
      </w:pPr>
      <w:r>
        <w:t xml:space="preserve">                                   м.п.</w:t>
      </w:r>
    </w:p>
    <w:p w:rsidR="004E6C84" w:rsidRPr="00823117" w:rsidRDefault="004E6C84" w:rsidP="004E6C84"/>
    <w:p w:rsidR="00961F92" w:rsidRPr="00961F92" w:rsidRDefault="00961F92" w:rsidP="00F1293A">
      <w:pPr>
        <w:pStyle w:val="a3"/>
        <w:ind w:firstLine="709"/>
        <w:jc w:val="both"/>
        <w:rPr>
          <w:rFonts w:ascii="Times New Roman" w:hAnsi="Times New Roman"/>
          <w:sz w:val="28"/>
          <w:szCs w:val="28"/>
        </w:rPr>
      </w:pPr>
    </w:p>
    <w:sectPr w:rsidR="00961F92" w:rsidRPr="00961F92" w:rsidSect="00ED5407">
      <w:pgSz w:w="11906" w:h="16838"/>
      <w:pgMar w:top="993" w:right="850" w:bottom="993"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195F" w:rsidRDefault="00C5195F" w:rsidP="00961F92">
      <w:pPr>
        <w:spacing w:after="0" w:line="240" w:lineRule="auto"/>
      </w:pPr>
      <w:r>
        <w:separator/>
      </w:r>
    </w:p>
  </w:endnote>
  <w:endnote w:type="continuationSeparator" w:id="0">
    <w:p w:rsidR="00C5195F" w:rsidRDefault="00C5195F" w:rsidP="00961F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195F" w:rsidRDefault="00C5195F" w:rsidP="00961F92">
      <w:pPr>
        <w:spacing w:after="0" w:line="240" w:lineRule="auto"/>
      </w:pPr>
      <w:r>
        <w:separator/>
      </w:r>
    </w:p>
  </w:footnote>
  <w:footnote w:type="continuationSeparator" w:id="0">
    <w:p w:rsidR="00C5195F" w:rsidRDefault="00C5195F" w:rsidP="00961F9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0643B2"/>
    <w:multiLevelType w:val="hybridMultilevel"/>
    <w:tmpl w:val="55BC9F08"/>
    <w:lvl w:ilvl="0" w:tplc="C69E492C">
      <w:start w:val="1"/>
      <w:numFmt w:val="decimal"/>
      <w:lvlText w:val="%1."/>
      <w:lvlJc w:val="left"/>
      <w:pPr>
        <w:ind w:left="720" w:hanging="360"/>
      </w:pPr>
      <w:rPr>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E7C42E6"/>
    <w:multiLevelType w:val="hybridMultilevel"/>
    <w:tmpl w:val="63065834"/>
    <w:lvl w:ilvl="0" w:tplc="2F8C596E">
      <w:start w:val="1"/>
      <w:numFmt w:val="decimal"/>
      <w:lvlText w:val="%1."/>
      <w:lvlJc w:val="left"/>
      <w:pPr>
        <w:ind w:left="644"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60026A"/>
    <w:multiLevelType w:val="hybridMultilevel"/>
    <w:tmpl w:val="FBDE0A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DC30961"/>
    <w:multiLevelType w:val="hybridMultilevel"/>
    <w:tmpl w:val="98381068"/>
    <w:lvl w:ilvl="0" w:tplc="4956C856">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67C7172D"/>
    <w:multiLevelType w:val="hybridMultilevel"/>
    <w:tmpl w:val="8D044DC0"/>
    <w:lvl w:ilvl="0" w:tplc="6C266D18">
      <w:start w:val="1"/>
      <w:numFmt w:val="decimal"/>
      <w:lvlText w:val="%1)"/>
      <w:lvlJc w:val="left"/>
      <w:pPr>
        <w:ind w:left="720" w:hanging="360"/>
      </w:pPr>
      <w:rPr>
        <w:rFonts w:hint="default"/>
        <w:color w:val="80808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1293A"/>
    <w:rsid w:val="00000619"/>
    <w:rsid w:val="000034E7"/>
    <w:rsid w:val="00004E32"/>
    <w:rsid w:val="00006FBB"/>
    <w:rsid w:val="000145B8"/>
    <w:rsid w:val="00015A6C"/>
    <w:rsid w:val="00020B5D"/>
    <w:rsid w:val="00022979"/>
    <w:rsid w:val="00025CB0"/>
    <w:rsid w:val="00025CF4"/>
    <w:rsid w:val="00027B2A"/>
    <w:rsid w:val="00030AF3"/>
    <w:rsid w:val="00036E35"/>
    <w:rsid w:val="0004160A"/>
    <w:rsid w:val="000429CD"/>
    <w:rsid w:val="000431EE"/>
    <w:rsid w:val="00044C24"/>
    <w:rsid w:val="000455D4"/>
    <w:rsid w:val="000461D7"/>
    <w:rsid w:val="000463FB"/>
    <w:rsid w:val="000520B6"/>
    <w:rsid w:val="0006071A"/>
    <w:rsid w:val="00063A9A"/>
    <w:rsid w:val="00064D31"/>
    <w:rsid w:val="00065713"/>
    <w:rsid w:val="000665E6"/>
    <w:rsid w:val="00072E3B"/>
    <w:rsid w:val="00073FA3"/>
    <w:rsid w:val="00076E39"/>
    <w:rsid w:val="00087D86"/>
    <w:rsid w:val="0009001F"/>
    <w:rsid w:val="000912C8"/>
    <w:rsid w:val="000916AE"/>
    <w:rsid w:val="000916B4"/>
    <w:rsid w:val="00091CCB"/>
    <w:rsid w:val="00092143"/>
    <w:rsid w:val="000941BE"/>
    <w:rsid w:val="00095A1F"/>
    <w:rsid w:val="000A1477"/>
    <w:rsid w:val="000A3699"/>
    <w:rsid w:val="000A619A"/>
    <w:rsid w:val="000A640D"/>
    <w:rsid w:val="000A7BE8"/>
    <w:rsid w:val="000B0DC9"/>
    <w:rsid w:val="000B21B2"/>
    <w:rsid w:val="000B6489"/>
    <w:rsid w:val="000C0C10"/>
    <w:rsid w:val="000C1446"/>
    <w:rsid w:val="000D2F1A"/>
    <w:rsid w:val="000D4CC8"/>
    <w:rsid w:val="000D5432"/>
    <w:rsid w:val="000E23BB"/>
    <w:rsid w:val="000E49F4"/>
    <w:rsid w:val="000E5965"/>
    <w:rsid w:val="000F14AD"/>
    <w:rsid w:val="001025EC"/>
    <w:rsid w:val="001147FF"/>
    <w:rsid w:val="00120782"/>
    <w:rsid w:val="00125056"/>
    <w:rsid w:val="001250FF"/>
    <w:rsid w:val="00127BA9"/>
    <w:rsid w:val="00131909"/>
    <w:rsid w:val="001335A8"/>
    <w:rsid w:val="001372F1"/>
    <w:rsid w:val="0015012C"/>
    <w:rsid w:val="00152117"/>
    <w:rsid w:val="00157FC6"/>
    <w:rsid w:val="001607AD"/>
    <w:rsid w:val="00162B75"/>
    <w:rsid w:val="00165E75"/>
    <w:rsid w:val="0016742C"/>
    <w:rsid w:val="00175795"/>
    <w:rsid w:val="001779D5"/>
    <w:rsid w:val="001832A3"/>
    <w:rsid w:val="00184791"/>
    <w:rsid w:val="00192561"/>
    <w:rsid w:val="00192F92"/>
    <w:rsid w:val="0019396A"/>
    <w:rsid w:val="00194FD0"/>
    <w:rsid w:val="0019636E"/>
    <w:rsid w:val="00197885"/>
    <w:rsid w:val="001B03FA"/>
    <w:rsid w:val="001B16E3"/>
    <w:rsid w:val="001B34FE"/>
    <w:rsid w:val="001B46F7"/>
    <w:rsid w:val="001B49C1"/>
    <w:rsid w:val="001B4D71"/>
    <w:rsid w:val="001B7154"/>
    <w:rsid w:val="001C4693"/>
    <w:rsid w:val="001C728C"/>
    <w:rsid w:val="001D129C"/>
    <w:rsid w:val="001D130D"/>
    <w:rsid w:val="001D491F"/>
    <w:rsid w:val="001D7ABD"/>
    <w:rsid w:val="001E0A00"/>
    <w:rsid w:val="001E332F"/>
    <w:rsid w:val="001E43AD"/>
    <w:rsid w:val="001F0E27"/>
    <w:rsid w:val="001F188A"/>
    <w:rsid w:val="001F20F2"/>
    <w:rsid w:val="001F67D1"/>
    <w:rsid w:val="001F6D83"/>
    <w:rsid w:val="00200658"/>
    <w:rsid w:val="00205446"/>
    <w:rsid w:val="00211355"/>
    <w:rsid w:val="002113CE"/>
    <w:rsid w:val="002145AC"/>
    <w:rsid w:val="00214A0E"/>
    <w:rsid w:val="00214F92"/>
    <w:rsid w:val="002207F2"/>
    <w:rsid w:val="00221E11"/>
    <w:rsid w:val="0022527C"/>
    <w:rsid w:val="0022544B"/>
    <w:rsid w:val="00226BAA"/>
    <w:rsid w:val="00232FBA"/>
    <w:rsid w:val="002349E7"/>
    <w:rsid w:val="00235AAF"/>
    <w:rsid w:val="00245C10"/>
    <w:rsid w:val="0025298C"/>
    <w:rsid w:val="00253795"/>
    <w:rsid w:val="00254FB5"/>
    <w:rsid w:val="002568D9"/>
    <w:rsid w:val="00256989"/>
    <w:rsid w:val="0026240B"/>
    <w:rsid w:val="00263869"/>
    <w:rsid w:val="00264F3E"/>
    <w:rsid w:val="00265322"/>
    <w:rsid w:val="002661EC"/>
    <w:rsid w:val="00273259"/>
    <w:rsid w:val="00280BDD"/>
    <w:rsid w:val="0028120B"/>
    <w:rsid w:val="002817DE"/>
    <w:rsid w:val="00287D9F"/>
    <w:rsid w:val="00290E57"/>
    <w:rsid w:val="00291F98"/>
    <w:rsid w:val="0029232A"/>
    <w:rsid w:val="002932FB"/>
    <w:rsid w:val="0029611B"/>
    <w:rsid w:val="002A001F"/>
    <w:rsid w:val="002A1D10"/>
    <w:rsid w:val="002B0F3D"/>
    <w:rsid w:val="002B261A"/>
    <w:rsid w:val="002B32C2"/>
    <w:rsid w:val="002B3713"/>
    <w:rsid w:val="002B634B"/>
    <w:rsid w:val="002C00F3"/>
    <w:rsid w:val="002C18EF"/>
    <w:rsid w:val="002C54B6"/>
    <w:rsid w:val="002C6282"/>
    <w:rsid w:val="002C67A3"/>
    <w:rsid w:val="002C68F0"/>
    <w:rsid w:val="002D4824"/>
    <w:rsid w:val="002D4E71"/>
    <w:rsid w:val="002D73D2"/>
    <w:rsid w:val="002E248F"/>
    <w:rsid w:val="002E3817"/>
    <w:rsid w:val="002E551C"/>
    <w:rsid w:val="002E5D0F"/>
    <w:rsid w:val="002F0028"/>
    <w:rsid w:val="002F0030"/>
    <w:rsid w:val="002F08C1"/>
    <w:rsid w:val="002F0C1C"/>
    <w:rsid w:val="002F1B0B"/>
    <w:rsid w:val="002F61C1"/>
    <w:rsid w:val="002F6705"/>
    <w:rsid w:val="002F6D4A"/>
    <w:rsid w:val="00304410"/>
    <w:rsid w:val="00311C00"/>
    <w:rsid w:val="00320A43"/>
    <w:rsid w:val="00327CD1"/>
    <w:rsid w:val="00327E5E"/>
    <w:rsid w:val="0033159B"/>
    <w:rsid w:val="00332E93"/>
    <w:rsid w:val="00333130"/>
    <w:rsid w:val="003415BE"/>
    <w:rsid w:val="00343555"/>
    <w:rsid w:val="0035070D"/>
    <w:rsid w:val="00351C5F"/>
    <w:rsid w:val="00353371"/>
    <w:rsid w:val="00360593"/>
    <w:rsid w:val="003611CB"/>
    <w:rsid w:val="00363276"/>
    <w:rsid w:val="00363C36"/>
    <w:rsid w:val="003675F0"/>
    <w:rsid w:val="00374B8E"/>
    <w:rsid w:val="00374F09"/>
    <w:rsid w:val="00375270"/>
    <w:rsid w:val="00376BFC"/>
    <w:rsid w:val="0037757E"/>
    <w:rsid w:val="00377A7B"/>
    <w:rsid w:val="00384796"/>
    <w:rsid w:val="00385B75"/>
    <w:rsid w:val="00390354"/>
    <w:rsid w:val="003912BF"/>
    <w:rsid w:val="0039772C"/>
    <w:rsid w:val="003A2D13"/>
    <w:rsid w:val="003A4643"/>
    <w:rsid w:val="003A6054"/>
    <w:rsid w:val="003B34CE"/>
    <w:rsid w:val="003B3671"/>
    <w:rsid w:val="003B3997"/>
    <w:rsid w:val="003B7643"/>
    <w:rsid w:val="003C6BA1"/>
    <w:rsid w:val="003C7904"/>
    <w:rsid w:val="003D2AA1"/>
    <w:rsid w:val="003D2D7D"/>
    <w:rsid w:val="003D3024"/>
    <w:rsid w:val="003D38AA"/>
    <w:rsid w:val="003D6375"/>
    <w:rsid w:val="003E03BF"/>
    <w:rsid w:val="003E2972"/>
    <w:rsid w:val="003E5B87"/>
    <w:rsid w:val="003E6700"/>
    <w:rsid w:val="003E7B04"/>
    <w:rsid w:val="003F4E18"/>
    <w:rsid w:val="003F743C"/>
    <w:rsid w:val="0040086F"/>
    <w:rsid w:val="00401BA9"/>
    <w:rsid w:val="00402825"/>
    <w:rsid w:val="00405847"/>
    <w:rsid w:val="00411649"/>
    <w:rsid w:val="00411CB3"/>
    <w:rsid w:val="00412B6B"/>
    <w:rsid w:val="00416492"/>
    <w:rsid w:val="00426D0B"/>
    <w:rsid w:val="00430CCC"/>
    <w:rsid w:val="00430E76"/>
    <w:rsid w:val="00432F4C"/>
    <w:rsid w:val="00433D23"/>
    <w:rsid w:val="00434BE8"/>
    <w:rsid w:val="004357D0"/>
    <w:rsid w:val="004374DE"/>
    <w:rsid w:val="00437B36"/>
    <w:rsid w:val="00442952"/>
    <w:rsid w:val="00444AB2"/>
    <w:rsid w:val="00444F62"/>
    <w:rsid w:val="004500E0"/>
    <w:rsid w:val="00450739"/>
    <w:rsid w:val="00450809"/>
    <w:rsid w:val="00452570"/>
    <w:rsid w:val="00453B0B"/>
    <w:rsid w:val="004642D7"/>
    <w:rsid w:val="00470CB5"/>
    <w:rsid w:val="004729EA"/>
    <w:rsid w:val="0047572C"/>
    <w:rsid w:val="00481F5C"/>
    <w:rsid w:val="00482CA9"/>
    <w:rsid w:val="004835FE"/>
    <w:rsid w:val="00485550"/>
    <w:rsid w:val="004869BC"/>
    <w:rsid w:val="00491AEC"/>
    <w:rsid w:val="00494E7A"/>
    <w:rsid w:val="004A004F"/>
    <w:rsid w:val="004A1C2F"/>
    <w:rsid w:val="004A2A70"/>
    <w:rsid w:val="004A4145"/>
    <w:rsid w:val="004A62D2"/>
    <w:rsid w:val="004B157E"/>
    <w:rsid w:val="004B314A"/>
    <w:rsid w:val="004B562F"/>
    <w:rsid w:val="004B6EE5"/>
    <w:rsid w:val="004C0B30"/>
    <w:rsid w:val="004C0E10"/>
    <w:rsid w:val="004C1DCC"/>
    <w:rsid w:val="004C258F"/>
    <w:rsid w:val="004C4CBC"/>
    <w:rsid w:val="004C6D9A"/>
    <w:rsid w:val="004C7C3C"/>
    <w:rsid w:val="004D11CC"/>
    <w:rsid w:val="004D2477"/>
    <w:rsid w:val="004D6313"/>
    <w:rsid w:val="004E0A85"/>
    <w:rsid w:val="004E5B33"/>
    <w:rsid w:val="004E64F4"/>
    <w:rsid w:val="004E6C84"/>
    <w:rsid w:val="004F0AA7"/>
    <w:rsid w:val="004F31A6"/>
    <w:rsid w:val="004F39CA"/>
    <w:rsid w:val="004F51D4"/>
    <w:rsid w:val="00502459"/>
    <w:rsid w:val="005024FD"/>
    <w:rsid w:val="00502D10"/>
    <w:rsid w:val="00503CFC"/>
    <w:rsid w:val="00504CAD"/>
    <w:rsid w:val="005058E9"/>
    <w:rsid w:val="0051109D"/>
    <w:rsid w:val="00511C79"/>
    <w:rsid w:val="00512765"/>
    <w:rsid w:val="00515048"/>
    <w:rsid w:val="005158A5"/>
    <w:rsid w:val="005242EE"/>
    <w:rsid w:val="005309D4"/>
    <w:rsid w:val="00530E12"/>
    <w:rsid w:val="00532BF1"/>
    <w:rsid w:val="005338A4"/>
    <w:rsid w:val="00534438"/>
    <w:rsid w:val="00536B4D"/>
    <w:rsid w:val="00536BBE"/>
    <w:rsid w:val="005407D7"/>
    <w:rsid w:val="0054331C"/>
    <w:rsid w:val="00543BEB"/>
    <w:rsid w:val="005446FB"/>
    <w:rsid w:val="00544B2A"/>
    <w:rsid w:val="0054591F"/>
    <w:rsid w:val="00545E65"/>
    <w:rsid w:val="00547B16"/>
    <w:rsid w:val="00551375"/>
    <w:rsid w:val="00553B65"/>
    <w:rsid w:val="0055448F"/>
    <w:rsid w:val="00557892"/>
    <w:rsid w:val="00560F23"/>
    <w:rsid w:val="00563D91"/>
    <w:rsid w:val="005651D5"/>
    <w:rsid w:val="005655C9"/>
    <w:rsid w:val="00567DC2"/>
    <w:rsid w:val="00570A0B"/>
    <w:rsid w:val="005724F0"/>
    <w:rsid w:val="00572CAC"/>
    <w:rsid w:val="00574C5D"/>
    <w:rsid w:val="0057542E"/>
    <w:rsid w:val="00577A5F"/>
    <w:rsid w:val="00577D95"/>
    <w:rsid w:val="005803C5"/>
    <w:rsid w:val="005815AE"/>
    <w:rsid w:val="00583C7F"/>
    <w:rsid w:val="005931CE"/>
    <w:rsid w:val="00593E2A"/>
    <w:rsid w:val="00594C33"/>
    <w:rsid w:val="005A117B"/>
    <w:rsid w:val="005A2EAE"/>
    <w:rsid w:val="005A399C"/>
    <w:rsid w:val="005A3B45"/>
    <w:rsid w:val="005A44BA"/>
    <w:rsid w:val="005A7F4D"/>
    <w:rsid w:val="005B1621"/>
    <w:rsid w:val="005B20DF"/>
    <w:rsid w:val="005B2D4C"/>
    <w:rsid w:val="005B33A5"/>
    <w:rsid w:val="005B41CA"/>
    <w:rsid w:val="005C3003"/>
    <w:rsid w:val="005C3EDF"/>
    <w:rsid w:val="005C7C17"/>
    <w:rsid w:val="005D6482"/>
    <w:rsid w:val="005D6673"/>
    <w:rsid w:val="005E35A5"/>
    <w:rsid w:val="005E424F"/>
    <w:rsid w:val="005E6BD6"/>
    <w:rsid w:val="005F36FC"/>
    <w:rsid w:val="00602A30"/>
    <w:rsid w:val="00603B26"/>
    <w:rsid w:val="00606332"/>
    <w:rsid w:val="00610818"/>
    <w:rsid w:val="00614C51"/>
    <w:rsid w:val="0061569A"/>
    <w:rsid w:val="006175CA"/>
    <w:rsid w:val="00622ADD"/>
    <w:rsid w:val="00623E78"/>
    <w:rsid w:val="00625F41"/>
    <w:rsid w:val="00626BAC"/>
    <w:rsid w:val="00630DFC"/>
    <w:rsid w:val="006322BF"/>
    <w:rsid w:val="00632542"/>
    <w:rsid w:val="006366CB"/>
    <w:rsid w:val="0063738A"/>
    <w:rsid w:val="00637B81"/>
    <w:rsid w:val="0064138C"/>
    <w:rsid w:val="00642732"/>
    <w:rsid w:val="0064452B"/>
    <w:rsid w:val="006449F0"/>
    <w:rsid w:val="00644CCE"/>
    <w:rsid w:val="006454CB"/>
    <w:rsid w:val="00646933"/>
    <w:rsid w:val="00646F5A"/>
    <w:rsid w:val="006510E2"/>
    <w:rsid w:val="00653AEB"/>
    <w:rsid w:val="00653D66"/>
    <w:rsid w:val="00662A48"/>
    <w:rsid w:val="00664EFC"/>
    <w:rsid w:val="0066604D"/>
    <w:rsid w:val="00666ED2"/>
    <w:rsid w:val="006709A8"/>
    <w:rsid w:val="0067390F"/>
    <w:rsid w:val="00673B65"/>
    <w:rsid w:val="00675AA5"/>
    <w:rsid w:val="00680248"/>
    <w:rsid w:val="006815C4"/>
    <w:rsid w:val="00683C2D"/>
    <w:rsid w:val="00683CCB"/>
    <w:rsid w:val="006840A4"/>
    <w:rsid w:val="006842BA"/>
    <w:rsid w:val="006874AC"/>
    <w:rsid w:val="00692850"/>
    <w:rsid w:val="00695245"/>
    <w:rsid w:val="00695B1F"/>
    <w:rsid w:val="00696324"/>
    <w:rsid w:val="00696778"/>
    <w:rsid w:val="006A28BA"/>
    <w:rsid w:val="006A36A3"/>
    <w:rsid w:val="006A3C35"/>
    <w:rsid w:val="006A549F"/>
    <w:rsid w:val="006A6305"/>
    <w:rsid w:val="006A7F22"/>
    <w:rsid w:val="006A7FF6"/>
    <w:rsid w:val="006B0188"/>
    <w:rsid w:val="006B2158"/>
    <w:rsid w:val="006B2F8D"/>
    <w:rsid w:val="006B69B3"/>
    <w:rsid w:val="006B7FC5"/>
    <w:rsid w:val="006C13F4"/>
    <w:rsid w:val="006C2B90"/>
    <w:rsid w:val="006C43EE"/>
    <w:rsid w:val="006C6B18"/>
    <w:rsid w:val="006D2696"/>
    <w:rsid w:val="006D3B4B"/>
    <w:rsid w:val="006D4356"/>
    <w:rsid w:val="006D5F59"/>
    <w:rsid w:val="006E01B5"/>
    <w:rsid w:val="006E2332"/>
    <w:rsid w:val="006F1173"/>
    <w:rsid w:val="006F1FAA"/>
    <w:rsid w:val="006F6F0E"/>
    <w:rsid w:val="006F7E75"/>
    <w:rsid w:val="00700A22"/>
    <w:rsid w:val="00700F21"/>
    <w:rsid w:val="00700F7D"/>
    <w:rsid w:val="00703810"/>
    <w:rsid w:val="007038D0"/>
    <w:rsid w:val="00704295"/>
    <w:rsid w:val="0071189C"/>
    <w:rsid w:val="00712866"/>
    <w:rsid w:val="00712F39"/>
    <w:rsid w:val="00713124"/>
    <w:rsid w:val="00713922"/>
    <w:rsid w:val="007149EE"/>
    <w:rsid w:val="00714BB4"/>
    <w:rsid w:val="00715A2B"/>
    <w:rsid w:val="00716B1A"/>
    <w:rsid w:val="0071740C"/>
    <w:rsid w:val="007214CF"/>
    <w:rsid w:val="007222CE"/>
    <w:rsid w:val="00723DE5"/>
    <w:rsid w:val="00724D6B"/>
    <w:rsid w:val="00731DE1"/>
    <w:rsid w:val="007332FD"/>
    <w:rsid w:val="00733306"/>
    <w:rsid w:val="00734C05"/>
    <w:rsid w:val="00734F0F"/>
    <w:rsid w:val="007360AC"/>
    <w:rsid w:val="0073612E"/>
    <w:rsid w:val="00736A2F"/>
    <w:rsid w:val="00736BE7"/>
    <w:rsid w:val="00737077"/>
    <w:rsid w:val="00737592"/>
    <w:rsid w:val="00744298"/>
    <w:rsid w:val="00752B5C"/>
    <w:rsid w:val="00752F70"/>
    <w:rsid w:val="00753964"/>
    <w:rsid w:val="00756B45"/>
    <w:rsid w:val="00757072"/>
    <w:rsid w:val="0075732C"/>
    <w:rsid w:val="00757576"/>
    <w:rsid w:val="00762934"/>
    <w:rsid w:val="0076306A"/>
    <w:rsid w:val="007642D6"/>
    <w:rsid w:val="007643BF"/>
    <w:rsid w:val="00766A25"/>
    <w:rsid w:val="0076736F"/>
    <w:rsid w:val="00774367"/>
    <w:rsid w:val="00774C27"/>
    <w:rsid w:val="00774C90"/>
    <w:rsid w:val="00780E13"/>
    <w:rsid w:val="007821EC"/>
    <w:rsid w:val="0078223F"/>
    <w:rsid w:val="00782F79"/>
    <w:rsid w:val="007845F1"/>
    <w:rsid w:val="00784781"/>
    <w:rsid w:val="007908DC"/>
    <w:rsid w:val="00792176"/>
    <w:rsid w:val="0079492C"/>
    <w:rsid w:val="007A0D18"/>
    <w:rsid w:val="007A22AF"/>
    <w:rsid w:val="007A484A"/>
    <w:rsid w:val="007A61BC"/>
    <w:rsid w:val="007A6834"/>
    <w:rsid w:val="007A698A"/>
    <w:rsid w:val="007B12C6"/>
    <w:rsid w:val="007C1EF0"/>
    <w:rsid w:val="007C432A"/>
    <w:rsid w:val="007C57F7"/>
    <w:rsid w:val="007C5C8D"/>
    <w:rsid w:val="007C7712"/>
    <w:rsid w:val="007C79A1"/>
    <w:rsid w:val="007D2A07"/>
    <w:rsid w:val="007D501E"/>
    <w:rsid w:val="007D53EB"/>
    <w:rsid w:val="007E121E"/>
    <w:rsid w:val="007E14C3"/>
    <w:rsid w:val="007E2796"/>
    <w:rsid w:val="007E3A29"/>
    <w:rsid w:val="007E3F32"/>
    <w:rsid w:val="007E5A90"/>
    <w:rsid w:val="007F1E40"/>
    <w:rsid w:val="007F348A"/>
    <w:rsid w:val="00802616"/>
    <w:rsid w:val="00803D11"/>
    <w:rsid w:val="00803E33"/>
    <w:rsid w:val="00806AA6"/>
    <w:rsid w:val="0081124A"/>
    <w:rsid w:val="008127B0"/>
    <w:rsid w:val="00816A10"/>
    <w:rsid w:val="0083287C"/>
    <w:rsid w:val="0083362E"/>
    <w:rsid w:val="00835E57"/>
    <w:rsid w:val="0083668D"/>
    <w:rsid w:val="0084375A"/>
    <w:rsid w:val="00851F25"/>
    <w:rsid w:val="00852B49"/>
    <w:rsid w:val="008536A5"/>
    <w:rsid w:val="00854339"/>
    <w:rsid w:val="00855607"/>
    <w:rsid w:val="00855707"/>
    <w:rsid w:val="00862EF7"/>
    <w:rsid w:val="00864FE4"/>
    <w:rsid w:val="00871497"/>
    <w:rsid w:val="008722EF"/>
    <w:rsid w:val="008758A8"/>
    <w:rsid w:val="0087594D"/>
    <w:rsid w:val="00877107"/>
    <w:rsid w:val="00877847"/>
    <w:rsid w:val="008816DE"/>
    <w:rsid w:val="0088238C"/>
    <w:rsid w:val="008838F3"/>
    <w:rsid w:val="008842C8"/>
    <w:rsid w:val="0089016D"/>
    <w:rsid w:val="00895CCA"/>
    <w:rsid w:val="008A3AD5"/>
    <w:rsid w:val="008B06B4"/>
    <w:rsid w:val="008B1317"/>
    <w:rsid w:val="008B13FD"/>
    <w:rsid w:val="008B4037"/>
    <w:rsid w:val="008B592B"/>
    <w:rsid w:val="008B638C"/>
    <w:rsid w:val="008B656C"/>
    <w:rsid w:val="008B68C3"/>
    <w:rsid w:val="008C0383"/>
    <w:rsid w:val="008C4CA1"/>
    <w:rsid w:val="008C5A2A"/>
    <w:rsid w:val="008C76E7"/>
    <w:rsid w:val="008D11A1"/>
    <w:rsid w:val="008D692A"/>
    <w:rsid w:val="008E559D"/>
    <w:rsid w:val="008F20D5"/>
    <w:rsid w:val="008F37B5"/>
    <w:rsid w:val="008F4D80"/>
    <w:rsid w:val="008F5156"/>
    <w:rsid w:val="008F6B4F"/>
    <w:rsid w:val="008F6EE5"/>
    <w:rsid w:val="009052E3"/>
    <w:rsid w:val="00905BC7"/>
    <w:rsid w:val="00907046"/>
    <w:rsid w:val="00911152"/>
    <w:rsid w:val="009146B9"/>
    <w:rsid w:val="00915B5F"/>
    <w:rsid w:val="009204FD"/>
    <w:rsid w:val="00923A6E"/>
    <w:rsid w:val="00930503"/>
    <w:rsid w:val="00932C32"/>
    <w:rsid w:val="009334A8"/>
    <w:rsid w:val="0093463B"/>
    <w:rsid w:val="00934CE3"/>
    <w:rsid w:val="00935FE0"/>
    <w:rsid w:val="00936340"/>
    <w:rsid w:val="00937174"/>
    <w:rsid w:val="00937859"/>
    <w:rsid w:val="00941B1B"/>
    <w:rsid w:val="0094273C"/>
    <w:rsid w:val="00951D77"/>
    <w:rsid w:val="00952F25"/>
    <w:rsid w:val="00956EB7"/>
    <w:rsid w:val="0095730D"/>
    <w:rsid w:val="0096161A"/>
    <w:rsid w:val="00961F92"/>
    <w:rsid w:val="00962595"/>
    <w:rsid w:val="009709FE"/>
    <w:rsid w:val="00971A9E"/>
    <w:rsid w:val="00972327"/>
    <w:rsid w:val="00972678"/>
    <w:rsid w:val="00980325"/>
    <w:rsid w:val="0098202E"/>
    <w:rsid w:val="0098339E"/>
    <w:rsid w:val="00986C96"/>
    <w:rsid w:val="0099331A"/>
    <w:rsid w:val="00993A17"/>
    <w:rsid w:val="00995136"/>
    <w:rsid w:val="009955FE"/>
    <w:rsid w:val="00996A36"/>
    <w:rsid w:val="009A00FF"/>
    <w:rsid w:val="009A280A"/>
    <w:rsid w:val="009A6C3F"/>
    <w:rsid w:val="009A7D21"/>
    <w:rsid w:val="009B0EF1"/>
    <w:rsid w:val="009B5F58"/>
    <w:rsid w:val="009B65E8"/>
    <w:rsid w:val="009C20F7"/>
    <w:rsid w:val="009C5AAE"/>
    <w:rsid w:val="009C6181"/>
    <w:rsid w:val="009D148A"/>
    <w:rsid w:val="009D2BD6"/>
    <w:rsid w:val="009D3A2B"/>
    <w:rsid w:val="009D6BDA"/>
    <w:rsid w:val="009E4352"/>
    <w:rsid w:val="009E4944"/>
    <w:rsid w:val="009F2131"/>
    <w:rsid w:val="009F26E2"/>
    <w:rsid w:val="009F2A25"/>
    <w:rsid w:val="009F5945"/>
    <w:rsid w:val="00A01120"/>
    <w:rsid w:val="00A06B08"/>
    <w:rsid w:val="00A10B69"/>
    <w:rsid w:val="00A114C8"/>
    <w:rsid w:val="00A11B58"/>
    <w:rsid w:val="00A12963"/>
    <w:rsid w:val="00A16B4D"/>
    <w:rsid w:val="00A1739A"/>
    <w:rsid w:val="00A20A2B"/>
    <w:rsid w:val="00A22030"/>
    <w:rsid w:val="00A24115"/>
    <w:rsid w:val="00A341E3"/>
    <w:rsid w:val="00A3484F"/>
    <w:rsid w:val="00A3487A"/>
    <w:rsid w:val="00A3517F"/>
    <w:rsid w:val="00A36E84"/>
    <w:rsid w:val="00A40468"/>
    <w:rsid w:val="00A42181"/>
    <w:rsid w:val="00A434ED"/>
    <w:rsid w:val="00A43A05"/>
    <w:rsid w:val="00A44F6C"/>
    <w:rsid w:val="00A466FC"/>
    <w:rsid w:val="00A469EC"/>
    <w:rsid w:val="00A46F1F"/>
    <w:rsid w:val="00A4720F"/>
    <w:rsid w:val="00A47D7A"/>
    <w:rsid w:val="00A50435"/>
    <w:rsid w:val="00A53B03"/>
    <w:rsid w:val="00A54050"/>
    <w:rsid w:val="00A63BE7"/>
    <w:rsid w:val="00A64200"/>
    <w:rsid w:val="00A6442D"/>
    <w:rsid w:val="00A65860"/>
    <w:rsid w:val="00A73404"/>
    <w:rsid w:val="00A73C85"/>
    <w:rsid w:val="00A76098"/>
    <w:rsid w:val="00A826CE"/>
    <w:rsid w:val="00A85D0B"/>
    <w:rsid w:val="00A91AC6"/>
    <w:rsid w:val="00A91D43"/>
    <w:rsid w:val="00A93A3C"/>
    <w:rsid w:val="00A9594E"/>
    <w:rsid w:val="00A95B20"/>
    <w:rsid w:val="00A97983"/>
    <w:rsid w:val="00AA077D"/>
    <w:rsid w:val="00AA29C8"/>
    <w:rsid w:val="00AA3048"/>
    <w:rsid w:val="00AA41DA"/>
    <w:rsid w:val="00AB1D14"/>
    <w:rsid w:val="00AB5439"/>
    <w:rsid w:val="00AB633B"/>
    <w:rsid w:val="00AC0E0B"/>
    <w:rsid w:val="00AC2C3C"/>
    <w:rsid w:val="00AC3D85"/>
    <w:rsid w:val="00AC4650"/>
    <w:rsid w:val="00AC599D"/>
    <w:rsid w:val="00AD1858"/>
    <w:rsid w:val="00AD2095"/>
    <w:rsid w:val="00AD3BB8"/>
    <w:rsid w:val="00AD4415"/>
    <w:rsid w:val="00AD5D69"/>
    <w:rsid w:val="00AD64D7"/>
    <w:rsid w:val="00AE28BE"/>
    <w:rsid w:val="00AE4B0F"/>
    <w:rsid w:val="00AE62E9"/>
    <w:rsid w:val="00AE7B2F"/>
    <w:rsid w:val="00AF1258"/>
    <w:rsid w:val="00AF3CDF"/>
    <w:rsid w:val="00AF6257"/>
    <w:rsid w:val="00B016D6"/>
    <w:rsid w:val="00B01AE9"/>
    <w:rsid w:val="00B06ABB"/>
    <w:rsid w:val="00B10247"/>
    <w:rsid w:val="00B105D0"/>
    <w:rsid w:val="00B10CEA"/>
    <w:rsid w:val="00B11263"/>
    <w:rsid w:val="00B11B4C"/>
    <w:rsid w:val="00B174A5"/>
    <w:rsid w:val="00B17AD2"/>
    <w:rsid w:val="00B316C4"/>
    <w:rsid w:val="00B42F5C"/>
    <w:rsid w:val="00B4476C"/>
    <w:rsid w:val="00B44F7D"/>
    <w:rsid w:val="00B524BC"/>
    <w:rsid w:val="00B54206"/>
    <w:rsid w:val="00B61E7C"/>
    <w:rsid w:val="00B62CE4"/>
    <w:rsid w:val="00B64002"/>
    <w:rsid w:val="00B64379"/>
    <w:rsid w:val="00B65ACE"/>
    <w:rsid w:val="00B71735"/>
    <w:rsid w:val="00B732C1"/>
    <w:rsid w:val="00B81FE9"/>
    <w:rsid w:val="00B84031"/>
    <w:rsid w:val="00B85BFA"/>
    <w:rsid w:val="00B966AD"/>
    <w:rsid w:val="00B979F8"/>
    <w:rsid w:val="00BA46B7"/>
    <w:rsid w:val="00BA55E9"/>
    <w:rsid w:val="00BA5B71"/>
    <w:rsid w:val="00BA67F4"/>
    <w:rsid w:val="00BB0D48"/>
    <w:rsid w:val="00BB5C24"/>
    <w:rsid w:val="00BC1191"/>
    <w:rsid w:val="00BC1832"/>
    <w:rsid w:val="00BC2E09"/>
    <w:rsid w:val="00BC7214"/>
    <w:rsid w:val="00BD0828"/>
    <w:rsid w:val="00BD2BAE"/>
    <w:rsid w:val="00BD5E97"/>
    <w:rsid w:val="00BD6609"/>
    <w:rsid w:val="00BE1C37"/>
    <w:rsid w:val="00BE2A9E"/>
    <w:rsid w:val="00BE4606"/>
    <w:rsid w:val="00BE59A0"/>
    <w:rsid w:val="00BF2869"/>
    <w:rsid w:val="00BF4D2B"/>
    <w:rsid w:val="00BF66A4"/>
    <w:rsid w:val="00C0419F"/>
    <w:rsid w:val="00C06584"/>
    <w:rsid w:val="00C11991"/>
    <w:rsid w:val="00C17003"/>
    <w:rsid w:val="00C200C7"/>
    <w:rsid w:val="00C255BB"/>
    <w:rsid w:val="00C2764B"/>
    <w:rsid w:val="00C310AF"/>
    <w:rsid w:val="00C33627"/>
    <w:rsid w:val="00C337EE"/>
    <w:rsid w:val="00C33874"/>
    <w:rsid w:val="00C34CEE"/>
    <w:rsid w:val="00C43A3B"/>
    <w:rsid w:val="00C4535D"/>
    <w:rsid w:val="00C45572"/>
    <w:rsid w:val="00C47F71"/>
    <w:rsid w:val="00C5195F"/>
    <w:rsid w:val="00C553FB"/>
    <w:rsid w:val="00C61463"/>
    <w:rsid w:val="00C61566"/>
    <w:rsid w:val="00C63341"/>
    <w:rsid w:val="00C6748C"/>
    <w:rsid w:val="00C733C2"/>
    <w:rsid w:val="00C74C12"/>
    <w:rsid w:val="00C762BA"/>
    <w:rsid w:val="00C76BC2"/>
    <w:rsid w:val="00C77218"/>
    <w:rsid w:val="00C77E26"/>
    <w:rsid w:val="00C80C54"/>
    <w:rsid w:val="00C81477"/>
    <w:rsid w:val="00C81AF5"/>
    <w:rsid w:val="00C83062"/>
    <w:rsid w:val="00C8309A"/>
    <w:rsid w:val="00C83845"/>
    <w:rsid w:val="00C83B36"/>
    <w:rsid w:val="00C87F17"/>
    <w:rsid w:val="00C910C8"/>
    <w:rsid w:val="00C91BBA"/>
    <w:rsid w:val="00C9490D"/>
    <w:rsid w:val="00C97890"/>
    <w:rsid w:val="00CA1A92"/>
    <w:rsid w:val="00CA4D7F"/>
    <w:rsid w:val="00CA5A7F"/>
    <w:rsid w:val="00CA797C"/>
    <w:rsid w:val="00CA7DED"/>
    <w:rsid w:val="00CB1B19"/>
    <w:rsid w:val="00CC2157"/>
    <w:rsid w:val="00CC6FAA"/>
    <w:rsid w:val="00CD2ABB"/>
    <w:rsid w:val="00CD3D9E"/>
    <w:rsid w:val="00CD4115"/>
    <w:rsid w:val="00CD516A"/>
    <w:rsid w:val="00CD57F5"/>
    <w:rsid w:val="00CD7B08"/>
    <w:rsid w:val="00CD7E6A"/>
    <w:rsid w:val="00CE10E9"/>
    <w:rsid w:val="00CE2433"/>
    <w:rsid w:val="00CE2563"/>
    <w:rsid w:val="00CE41C6"/>
    <w:rsid w:val="00CE5132"/>
    <w:rsid w:val="00CE6AF8"/>
    <w:rsid w:val="00CF039E"/>
    <w:rsid w:val="00CF04D2"/>
    <w:rsid w:val="00CF79EF"/>
    <w:rsid w:val="00D019A7"/>
    <w:rsid w:val="00D05F63"/>
    <w:rsid w:val="00D10352"/>
    <w:rsid w:val="00D109EB"/>
    <w:rsid w:val="00D1250B"/>
    <w:rsid w:val="00D13250"/>
    <w:rsid w:val="00D13D98"/>
    <w:rsid w:val="00D15C13"/>
    <w:rsid w:val="00D17EC3"/>
    <w:rsid w:val="00D21A59"/>
    <w:rsid w:val="00D238B2"/>
    <w:rsid w:val="00D30597"/>
    <w:rsid w:val="00D322AA"/>
    <w:rsid w:val="00D32EAC"/>
    <w:rsid w:val="00D34533"/>
    <w:rsid w:val="00D35012"/>
    <w:rsid w:val="00D42516"/>
    <w:rsid w:val="00D42F2C"/>
    <w:rsid w:val="00D440F3"/>
    <w:rsid w:val="00D440F5"/>
    <w:rsid w:val="00D46494"/>
    <w:rsid w:val="00D469A7"/>
    <w:rsid w:val="00D47B50"/>
    <w:rsid w:val="00D47FE4"/>
    <w:rsid w:val="00D50AB1"/>
    <w:rsid w:val="00D56953"/>
    <w:rsid w:val="00D60001"/>
    <w:rsid w:val="00D6164D"/>
    <w:rsid w:val="00D63884"/>
    <w:rsid w:val="00D65362"/>
    <w:rsid w:val="00D7351F"/>
    <w:rsid w:val="00D74D04"/>
    <w:rsid w:val="00D75863"/>
    <w:rsid w:val="00D76896"/>
    <w:rsid w:val="00D80224"/>
    <w:rsid w:val="00D80796"/>
    <w:rsid w:val="00D808BE"/>
    <w:rsid w:val="00D817AE"/>
    <w:rsid w:val="00D846E1"/>
    <w:rsid w:val="00D87583"/>
    <w:rsid w:val="00D87A9F"/>
    <w:rsid w:val="00D91492"/>
    <w:rsid w:val="00D92837"/>
    <w:rsid w:val="00D93B6B"/>
    <w:rsid w:val="00DA1545"/>
    <w:rsid w:val="00DA3F5B"/>
    <w:rsid w:val="00DA4010"/>
    <w:rsid w:val="00DA548A"/>
    <w:rsid w:val="00DA63B8"/>
    <w:rsid w:val="00DA69D6"/>
    <w:rsid w:val="00DB0E09"/>
    <w:rsid w:val="00DB13BE"/>
    <w:rsid w:val="00DB270B"/>
    <w:rsid w:val="00DB27DB"/>
    <w:rsid w:val="00DB5986"/>
    <w:rsid w:val="00DB732D"/>
    <w:rsid w:val="00DC16BA"/>
    <w:rsid w:val="00DC4080"/>
    <w:rsid w:val="00DC4300"/>
    <w:rsid w:val="00DC5131"/>
    <w:rsid w:val="00DC5DD5"/>
    <w:rsid w:val="00DC63FC"/>
    <w:rsid w:val="00DD5852"/>
    <w:rsid w:val="00DE45AB"/>
    <w:rsid w:val="00DE4841"/>
    <w:rsid w:val="00DF0BDA"/>
    <w:rsid w:val="00DF2232"/>
    <w:rsid w:val="00DF2DA5"/>
    <w:rsid w:val="00DF3338"/>
    <w:rsid w:val="00DF4BC7"/>
    <w:rsid w:val="00DF58E5"/>
    <w:rsid w:val="00E01866"/>
    <w:rsid w:val="00E03F74"/>
    <w:rsid w:val="00E072C3"/>
    <w:rsid w:val="00E111AD"/>
    <w:rsid w:val="00E1195E"/>
    <w:rsid w:val="00E14B44"/>
    <w:rsid w:val="00E14D3E"/>
    <w:rsid w:val="00E14E55"/>
    <w:rsid w:val="00E2296C"/>
    <w:rsid w:val="00E24409"/>
    <w:rsid w:val="00E276B1"/>
    <w:rsid w:val="00E30A44"/>
    <w:rsid w:val="00E31BD5"/>
    <w:rsid w:val="00E33844"/>
    <w:rsid w:val="00E35336"/>
    <w:rsid w:val="00E35DF2"/>
    <w:rsid w:val="00E4009E"/>
    <w:rsid w:val="00E40BD4"/>
    <w:rsid w:val="00E418F8"/>
    <w:rsid w:val="00E4324E"/>
    <w:rsid w:val="00E44919"/>
    <w:rsid w:val="00E462BE"/>
    <w:rsid w:val="00E473CD"/>
    <w:rsid w:val="00E501B9"/>
    <w:rsid w:val="00E50FBD"/>
    <w:rsid w:val="00E513D2"/>
    <w:rsid w:val="00E579A3"/>
    <w:rsid w:val="00E57F10"/>
    <w:rsid w:val="00E64D92"/>
    <w:rsid w:val="00E651CC"/>
    <w:rsid w:val="00E67BE2"/>
    <w:rsid w:val="00E67FE8"/>
    <w:rsid w:val="00E70F77"/>
    <w:rsid w:val="00E71514"/>
    <w:rsid w:val="00E73050"/>
    <w:rsid w:val="00E74EEE"/>
    <w:rsid w:val="00E75586"/>
    <w:rsid w:val="00E763AF"/>
    <w:rsid w:val="00E8410C"/>
    <w:rsid w:val="00E87718"/>
    <w:rsid w:val="00E91DAB"/>
    <w:rsid w:val="00E94C6E"/>
    <w:rsid w:val="00E94ECC"/>
    <w:rsid w:val="00E9539D"/>
    <w:rsid w:val="00EA0DDB"/>
    <w:rsid w:val="00EA23C4"/>
    <w:rsid w:val="00EA2E35"/>
    <w:rsid w:val="00EA54A0"/>
    <w:rsid w:val="00EA7CBA"/>
    <w:rsid w:val="00EB125B"/>
    <w:rsid w:val="00EB288F"/>
    <w:rsid w:val="00EB73A7"/>
    <w:rsid w:val="00EB7641"/>
    <w:rsid w:val="00EC131E"/>
    <w:rsid w:val="00EC16F0"/>
    <w:rsid w:val="00ED2815"/>
    <w:rsid w:val="00ED3F75"/>
    <w:rsid w:val="00ED4AF2"/>
    <w:rsid w:val="00ED5407"/>
    <w:rsid w:val="00ED65B6"/>
    <w:rsid w:val="00EE2510"/>
    <w:rsid w:val="00EE73B1"/>
    <w:rsid w:val="00EF09FB"/>
    <w:rsid w:val="00EF1836"/>
    <w:rsid w:val="00EF4052"/>
    <w:rsid w:val="00EF43ED"/>
    <w:rsid w:val="00EF5F84"/>
    <w:rsid w:val="00F0070C"/>
    <w:rsid w:val="00F0196B"/>
    <w:rsid w:val="00F02331"/>
    <w:rsid w:val="00F0279F"/>
    <w:rsid w:val="00F051DA"/>
    <w:rsid w:val="00F05515"/>
    <w:rsid w:val="00F1293A"/>
    <w:rsid w:val="00F131B0"/>
    <w:rsid w:val="00F1709D"/>
    <w:rsid w:val="00F17E2C"/>
    <w:rsid w:val="00F239C5"/>
    <w:rsid w:val="00F268EF"/>
    <w:rsid w:val="00F31B8E"/>
    <w:rsid w:val="00F33030"/>
    <w:rsid w:val="00F357B8"/>
    <w:rsid w:val="00F36893"/>
    <w:rsid w:val="00F37054"/>
    <w:rsid w:val="00F41277"/>
    <w:rsid w:val="00F460C0"/>
    <w:rsid w:val="00F46FEE"/>
    <w:rsid w:val="00F47004"/>
    <w:rsid w:val="00F53A63"/>
    <w:rsid w:val="00F547D3"/>
    <w:rsid w:val="00F56749"/>
    <w:rsid w:val="00F60CA3"/>
    <w:rsid w:val="00F612D1"/>
    <w:rsid w:val="00F645A7"/>
    <w:rsid w:val="00F66A62"/>
    <w:rsid w:val="00F703AA"/>
    <w:rsid w:val="00F72D70"/>
    <w:rsid w:val="00F77B6D"/>
    <w:rsid w:val="00F80C38"/>
    <w:rsid w:val="00F83A13"/>
    <w:rsid w:val="00F850E6"/>
    <w:rsid w:val="00F92EB1"/>
    <w:rsid w:val="00F946A4"/>
    <w:rsid w:val="00F9581E"/>
    <w:rsid w:val="00F95EF0"/>
    <w:rsid w:val="00FA14DB"/>
    <w:rsid w:val="00FA3401"/>
    <w:rsid w:val="00FA37E6"/>
    <w:rsid w:val="00FA4E92"/>
    <w:rsid w:val="00FB0707"/>
    <w:rsid w:val="00FB0A30"/>
    <w:rsid w:val="00FB10BF"/>
    <w:rsid w:val="00FB351E"/>
    <w:rsid w:val="00FB6A5C"/>
    <w:rsid w:val="00FC4226"/>
    <w:rsid w:val="00FC53EB"/>
    <w:rsid w:val="00FC708A"/>
    <w:rsid w:val="00FD057B"/>
    <w:rsid w:val="00FD0A06"/>
    <w:rsid w:val="00FD7E23"/>
    <w:rsid w:val="00FE2590"/>
    <w:rsid w:val="00FE363F"/>
    <w:rsid w:val="00FE7FD3"/>
    <w:rsid w:val="00FF2152"/>
    <w:rsid w:val="00FF2A5E"/>
    <w:rsid w:val="00FF4CD1"/>
    <w:rsid w:val="00FF4CF7"/>
    <w:rsid w:val="00FF5C24"/>
    <w:rsid w:val="00FF65A4"/>
    <w:rsid w:val="00FF6E00"/>
    <w:rsid w:val="00FF720B"/>
    <w:rsid w:val="00FF7689"/>
    <w:rsid w:val="00FF7EC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1F92"/>
  </w:style>
  <w:style w:type="paragraph" w:styleId="1">
    <w:name w:val="heading 1"/>
    <w:basedOn w:val="a"/>
    <w:next w:val="a"/>
    <w:link w:val="10"/>
    <w:qFormat/>
    <w:rsid w:val="0093463B"/>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3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1293A"/>
    <w:pPr>
      <w:spacing w:after="0" w:line="240" w:lineRule="auto"/>
    </w:pPr>
    <w:rPr>
      <w:rFonts w:ascii="Calibri" w:eastAsia="Times New Roman" w:hAnsi="Calibri" w:cs="Times New Roman"/>
      <w:lang w:eastAsia="ru-RU"/>
    </w:rPr>
  </w:style>
  <w:style w:type="character" w:customStyle="1" w:styleId="dt-m">
    <w:name w:val="dt-m"/>
    <w:basedOn w:val="a0"/>
    <w:rsid w:val="00961F92"/>
  </w:style>
  <w:style w:type="character" w:styleId="a4">
    <w:name w:val="Hyperlink"/>
    <w:basedOn w:val="a0"/>
    <w:uiPriority w:val="99"/>
    <w:semiHidden/>
    <w:unhideWhenUsed/>
    <w:rsid w:val="00961F92"/>
    <w:rPr>
      <w:color w:val="0000FF"/>
      <w:u w:val="single"/>
    </w:rPr>
  </w:style>
  <w:style w:type="character" w:customStyle="1" w:styleId="dt-r">
    <w:name w:val="dt-r"/>
    <w:basedOn w:val="a0"/>
    <w:rsid w:val="00961F92"/>
  </w:style>
  <w:style w:type="paragraph" w:customStyle="1" w:styleId="dt-p">
    <w:name w:val="dt-p"/>
    <w:basedOn w:val="a"/>
    <w:rsid w:val="00961F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961F92"/>
    <w:pPr>
      <w:ind w:left="720"/>
      <w:contextualSpacing/>
    </w:pPr>
  </w:style>
  <w:style w:type="paragraph" w:styleId="a6">
    <w:name w:val="header"/>
    <w:basedOn w:val="a"/>
    <w:link w:val="a7"/>
    <w:uiPriority w:val="99"/>
    <w:semiHidden/>
    <w:unhideWhenUsed/>
    <w:rsid w:val="00961F92"/>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961F92"/>
  </w:style>
  <w:style w:type="paragraph" w:styleId="a8">
    <w:name w:val="footer"/>
    <w:basedOn w:val="a"/>
    <w:link w:val="a9"/>
    <w:uiPriority w:val="99"/>
    <w:semiHidden/>
    <w:unhideWhenUsed/>
    <w:rsid w:val="00961F92"/>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961F92"/>
  </w:style>
  <w:style w:type="character" w:customStyle="1" w:styleId="10">
    <w:name w:val="Заголовок 1 Знак"/>
    <w:basedOn w:val="a0"/>
    <w:link w:val="1"/>
    <w:rsid w:val="0093463B"/>
    <w:rPr>
      <w:rFonts w:ascii="Times New Roman" w:eastAsia="Times New Roman" w:hAnsi="Times New Roman" w:cs="Times New Roman"/>
      <w:b/>
      <w:sz w:val="36"/>
      <w:szCs w:val="20"/>
      <w:lang w:eastAsia="ru-RU"/>
    </w:rPr>
  </w:style>
  <w:style w:type="paragraph" w:styleId="aa">
    <w:name w:val="Body Text Indent"/>
    <w:basedOn w:val="a"/>
    <w:link w:val="ab"/>
    <w:rsid w:val="0093463B"/>
    <w:pPr>
      <w:spacing w:after="120" w:line="240" w:lineRule="auto"/>
      <w:ind w:left="283"/>
    </w:pPr>
    <w:rPr>
      <w:rFonts w:ascii="Times New Roman" w:eastAsia="Times New Roman" w:hAnsi="Times New Roman" w:cs="Times New Roman"/>
      <w:sz w:val="26"/>
      <w:szCs w:val="20"/>
      <w:lang w:eastAsia="ru-RU"/>
    </w:rPr>
  </w:style>
  <w:style w:type="character" w:customStyle="1" w:styleId="ab">
    <w:name w:val="Основной текст с отступом Знак"/>
    <w:basedOn w:val="a0"/>
    <w:link w:val="aa"/>
    <w:rsid w:val="0093463B"/>
    <w:rPr>
      <w:rFonts w:ascii="Times New Roman" w:eastAsia="Times New Roman" w:hAnsi="Times New Roman" w:cs="Times New Roman"/>
      <w:sz w:val="26"/>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mativ.kontur.ru/document?moduleId=1&amp;documentId=486338"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ormativ.kontur.ru/document?moduleId=1&amp;documentId=48633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ormativ.kontur.ru/document?moduleId=1&amp;documentId=486338" TargetMode="External"/><Relationship Id="rId5" Type="http://schemas.openxmlformats.org/officeDocument/2006/relationships/webSettings" Target="webSettings.xml"/><Relationship Id="rId10" Type="http://schemas.openxmlformats.org/officeDocument/2006/relationships/hyperlink" Target="https://normativ.kontur.ru/document?moduleId=1&amp;documentId=486338" TargetMode="External"/><Relationship Id="rId4" Type="http://schemas.openxmlformats.org/officeDocument/2006/relationships/settings" Target="settings.xml"/><Relationship Id="rId9" Type="http://schemas.openxmlformats.org/officeDocument/2006/relationships/hyperlink" Target="https://normativ.kontur.ru/document?moduleId=1&amp;documentId=486338"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A202FC-B388-4772-A9D0-12661602A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158</TotalTime>
  <Pages>5</Pages>
  <Words>1835</Words>
  <Characters>10465</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cp:lastPrinted>2025-02-13T07:24:00Z</cp:lastPrinted>
  <dcterms:created xsi:type="dcterms:W3CDTF">2025-02-12T13:12:00Z</dcterms:created>
  <dcterms:modified xsi:type="dcterms:W3CDTF">2025-02-13T07:26:00Z</dcterms:modified>
</cp:coreProperties>
</file>