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479" w:rsidRPr="000954E3" w:rsidRDefault="00BA7479" w:rsidP="00BA747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954E3">
        <w:rPr>
          <w:rFonts w:ascii="Times New Roman" w:hAnsi="Times New Roman"/>
          <w:sz w:val="28"/>
          <w:szCs w:val="28"/>
        </w:rPr>
        <w:t>Российская Федерация</w:t>
      </w:r>
    </w:p>
    <w:p w:rsidR="00BA7479" w:rsidRPr="000954E3" w:rsidRDefault="00BA7479" w:rsidP="00BA747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954E3">
        <w:rPr>
          <w:rFonts w:ascii="Times New Roman" w:hAnsi="Times New Roman"/>
          <w:sz w:val="28"/>
          <w:szCs w:val="28"/>
        </w:rPr>
        <w:t>Ростовская область</w:t>
      </w:r>
    </w:p>
    <w:p w:rsidR="00BA7479" w:rsidRPr="000954E3" w:rsidRDefault="00BA7479" w:rsidP="00BA7479">
      <w:pPr>
        <w:pStyle w:val="a3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0954E3">
        <w:rPr>
          <w:rFonts w:ascii="Times New Roman" w:hAnsi="Times New Roman"/>
          <w:sz w:val="28"/>
          <w:szCs w:val="28"/>
        </w:rPr>
        <w:t>Сальский</w:t>
      </w:r>
      <w:proofErr w:type="spellEnd"/>
      <w:r w:rsidRPr="000954E3">
        <w:rPr>
          <w:rFonts w:ascii="Times New Roman" w:hAnsi="Times New Roman"/>
          <w:sz w:val="28"/>
          <w:szCs w:val="28"/>
        </w:rPr>
        <w:t xml:space="preserve"> район</w:t>
      </w:r>
    </w:p>
    <w:p w:rsidR="00BA7479" w:rsidRPr="000954E3" w:rsidRDefault="00BA7479" w:rsidP="00BA7479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Сандатовского</w:t>
      </w:r>
      <w:r w:rsidRPr="000954E3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BA7479" w:rsidRPr="000954E3" w:rsidRDefault="00BA7479" w:rsidP="00BA747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954E3">
        <w:rPr>
          <w:rFonts w:ascii="Times New Roman" w:hAnsi="Times New Roman"/>
          <w:sz w:val="28"/>
          <w:szCs w:val="28"/>
        </w:rPr>
        <w:t>_____________________________________________</w:t>
      </w:r>
      <w:r>
        <w:rPr>
          <w:rFonts w:ascii="Times New Roman" w:hAnsi="Times New Roman"/>
          <w:sz w:val="28"/>
          <w:szCs w:val="28"/>
        </w:rPr>
        <w:t>___________________</w:t>
      </w:r>
    </w:p>
    <w:p w:rsidR="00BA7479" w:rsidRPr="000954E3" w:rsidRDefault="00BA7479" w:rsidP="00BA7479">
      <w:pPr>
        <w:pStyle w:val="a3"/>
        <w:tabs>
          <w:tab w:val="center" w:pos="4677"/>
          <w:tab w:val="left" w:pos="652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954E3">
        <w:rPr>
          <w:rFonts w:ascii="Times New Roman" w:hAnsi="Times New Roman"/>
          <w:sz w:val="28"/>
          <w:szCs w:val="28"/>
        </w:rPr>
        <w:t>ПОСТАНОВЛЕНИЕ</w:t>
      </w:r>
      <w:r>
        <w:rPr>
          <w:rFonts w:ascii="Times New Roman" w:hAnsi="Times New Roman"/>
          <w:sz w:val="28"/>
          <w:szCs w:val="28"/>
        </w:rPr>
        <w:tab/>
      </w:r>
    </w:p>
    <w:p w:rsidR="00BA7479" w:rsidRPr="000954E3" w:rsidRDefault="00BA7479" w:rsidP="00BA7479">
      <w:pPr>
        <w:pStyle w:val="a3"/>
        <w:rPr>
          <w:rFonts w:ascii="Times New Roman" w:hAnsi="Times New Roman"/>
          <w:sz w:val="28"/>
          <w:szCs w:val="28"/>
        </w:rPr>
      </w:pPr>
    </w:p>
    <w:p w:rsidR="00BA7479" w:rsidRPr="000954E3" w:rsidRDefault="00BA7479" w:rsidP="00BA747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03.12.2019 </w:t>
      </w:r>
      <w:r w:rsidRPr="000954E3">
        <w:rPr>
          <w:rFonts w:ascii="Times New Roman" w:hAnsi="Times New Roman"/>
          <w:sz w:val="28"/>
          <w:szCs w:val="28"/>
        </w:rPr>
        <w:t xml:space="preserve">г.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0954E3">
        <w:rPr>
          <w:rFonts w:ascii="Times New Roman" w:hAnsi="Times New Roman"/>
          <w:sz w:val="28"/>
          <w:szCs w:val="28"/>
        </w:rPr>
        <w:t xml:space="preserve">№  </w:t>
      </w:r>
      <w:r>
        <w:rPr>
          <w:rFonts w:ascii="Times New Roman" w:hAnsi="Times New Roman"/>
          <w:sz w:val="28"/>
          <w:szCs w:val="28"/>
        </w:rPr>
        <w:t>73</w:t>
      </w:r>
    </w:p>
    <w:p w:rsidR="00BA7479" w:rsidRPr="000954E3" w:rsidRDefault="00BA7479" w:rsidP="00BA7479">
      <w:pPr>
        <w:pStyle w:val="a3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 Сандата</w:t>
      </w:r>
    </w:p>
    <w:p w:rsidR="00BA7479" w:rsidRDefault="00BA7479" w:rsidP="00BA74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капитального ремонта в 2020году</w:t>
      </w:r>
    </w:p>
    <w:p w:rsidR="00BA7479" w:rsidRDefault="00BA7479" w:rsidP="00BA74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 имущества в многоквартирных домах</w:t>
      </w:r>
    </w:p>
    <w:p w:rsidR="00BA7479" w:rsidRDefault="00BA7479" w:rsidP="00BA74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Сандатовского сельского поселения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A7479" w:rsidRDefault="00BA7479" w:rsidP="00BA74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региональной программой</w:t>
      </w:r>
    </w:p>
    <w:p w:rsidR="00BA7479" w:rsidRDefault="00BA7479" w:rsidP="00BA74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479" w:rsidRPr="000954E3" w:rsidRDefault="00BA7479" w:rsidP="00BA74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частью 6 статьи 189 Жилищного кодекса Российской Федерации, Постановлением Правительства Ростовской области «Об утверждении Региональной программы по проведению капитального ремонта общего имущества в  многоквартирных домах на территории Ростовской области на 2014-2049 годы» от 26.12.2-13 № 803</w:t>
      </w:r>
    </w:p>
    <w:p w:rsidR="00BA7479" w:rsidRDefault="00BA7479" w:rsidP="00BA7479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A7479" w:rsidRPr="000954E3" w:rsidRDefault="00BA7479" w:rsidP="00BA7479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</w:t>
      </w:r>
      <w:r w:rsidRPr="0009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ТАНОВЛЯЮ:</w:t>
      </w:r>
    </w:p>
    <w:p w:rsidR="00BA7479" w:rsidRDefault="00BA7479" w:rsidP="00BA7479">
      <w:pPr>
        <w:shd w:val="clear" w:color="auto" w:fill="FFFFFF"/>
        <w:spacing w:after="0" w:line="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9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Провести капитальный ремонт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общедомового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имущества в многоквартирных домах, на территории Сандатовского сельского поселения в соответствии с Региональной программой по проведению капитального ремонта общего имущества в многоквартирных домах на территории Ростовской области на 2014-2049 годы и предложениями регионального оператора.</w:t>
      </w:r>
    </w:p>
    <w:p w:rsidR="00BA7479" w:rsidRDefault="00BA7479" w:rsidP="00BA7479">
      <w:pPr>
        <w:shd w:val="clear" w:color="auto" w:fill="FFFFFF"/>
        <w:spacing w:after="0" w:line="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2.Утвердить перечень работ по капитальному ремонту, смету расходов на капитальный ремонт, сроки проведения капитального ремонта, источники финансирования капитального ремонта, должностное лицо, уполномоченное участвовать в приемке выполненных работ, в том числе подписывать акты согласно Приложению №1 к настоящему постановлению.</w:t>
      </w:r>
    </w:p>
    <w:p w:rsidR="00BA7479" w:rsidRDefault="00BA7479" w:rsidP="00BA7479">
      <w:pPr>
        <w:shd w:val="clear" w:color="auto" w:fill="FFFFFF"/>
        <w:spacing w:after="0" w:line="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3.Настоящее постановление подлежит размещению на официальном сайте Администрации Сандатовского сельского поселения.</w:t>
      </w:r>
    </w:p>
    <w:p w:rsidR="00BA7479" w:rsidRDefault="00BA7479" w:rsidP="00BA7479">
      <w:pPr>
        <w:shd w:val="clear" w:color="auto" w:fill="FFFFFF"/>
        <w:spacing w:after="0" w:line="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Настоящее постановление вступает в силу с момента официального опубликования.</w:t>
      </w:r>
    </w:p>
    <w:p w:rsidR="00BA7479" w:rsidRPr="009F198D" w:rsidRDefault="00BA7479" w:rsidP="00BA7479">
      <w:pPr>
        <w:shd w:val="clear" w:color="auto" w:fill="FFFFFF"/>
        <w:spacing w:after="0" w:line="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исполнением настоящего постановления возложить на ведущего специалиста ЖКХ  Администрации Сандатовского сельского поселения.</w:t>
      </w:r>
    </w:p>
    <w:p w:rsidR="00BA7479" w:rsidRPr="000954E3" w:rsidRDefault="00BA7479" w:rsidP="00BA74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479" w:rsidRPr="006D61A6" w:rsidRDefault="00BA7479" w:rsidP="00BA747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D61A6">
        <w:rPr>
          <w:rFonts w:ascii="Times New Roman" w:eastAsia="Calibri" w:hAnsi="Times New Roman" w:cs="Times New Roman"/>
          <w:sz w:val="28"/>
          <w:szCs w:val="28"/>
        </w:rPr>
        <w:t xml:space="preserve">Глава Администрации </w:t>
      </w:r>
    </w:p>
    <w:p w:rsidR="00BA7479" w:rsidRPr="006D61A6" w:rsidRDefault="00BA7479" w:rsidP="00BA7479">
      <w:pPr>
        <w:tabs>
          <w:tab w:val="left" w:pos="646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Сандатовского</w:t>
      </w:r>
      <w:r w:rsidRPr="006D61A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>
        <w:rPr>
          <w:rFonts w:ascii="Times New Roman" w:eastAsia="Calibri" w:hAnsi="Times New Roman" w:cs="Times New Roman"/>
          <w:sz w:val="28"/>
          <w:szCs w:val="28"/>
        </w:rPr>
        <w:tab/>
        <w:t>Н.И.Сероштан</w:t>
      </w:r>
    </w:p>
    <w:p w:rsidR="00BA7479" w:rsidRDefault="00BA7479" w:rsidP="00BA747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>
        <w:rPr>
          <w:rFonts w:ascii="Times New Roman" w:eastAsia="Calibri" w:hAnsi="Times New Roman" w:cs="Times New Roman"/>
          <w:sz w:val="20"/>
          <w:szCs w:val="20"/>
        </w:rPr>
        <w:t>Исп</w:t>
      </w:r>
      <w:proofErr w:type="gramStart"/>
      <w:r>
        <w:rPr>
          <w:rFonts w:ascii="Times New Roman" w:eastAsia="Calibri" w:hAnsi="Times New Roman" w:cs="Times New Roman"/>
          <w:sz w:val="20"/>
          <w:szCs w:val="20"/>
        </w:rPr>
        <w:t>.П</w:t>
      </w:r>
      <w:proofErr w:type="gramEnd"/>
      <w:r>
        <w:rPr>
          <w:rFonts w:ascii="Times New Roman" w:eastAsia="Calibri" w:hAnsi="Times New Roman" w:cs="Times New Roman"/>
          <w:sz w:val="20"/>
          <w:szCs w:val="20"/>
        </w:rPr>
        <w:t>авлий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Наталья Андреевна  </w:t>
      </w:r>
    </w:p>
    <w:p w:rsidR="00BA7479" w:rsidRDefault="00BA7479" w:rsidP="00BA747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8(863) 72 43197</w:t>
      </w:r>
    </w:p>
    <w:p w:rsidR="00BA7479" w:rsidRDefault="00BA7479" w:rsidP="00BA747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         Приложение №1</w:t>
      </w:r>
    </w:p>
    <w:p w:rsidR="00BA7479" w:rsidRDefault="00BA7479" w:rsidP="00BA747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к постановлению</w:t>
      </w:r>
    </w:p>
    <w:p w:rsidR="00BA7479" w:rsidRDefault="00BA7479" w:rsidP="00BA747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Сандатовского сельского    </w:t>
      </w:r>
    </w:p>
    <w:p w:rsidR="00BA7479" w:rsidRDefault="00BA7479" w:rsidP="00BA747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поселения  от 03.12.2019г  № 73</w:t>
      </w:r>
    </w:p>
    <w:p w:rsidR="00BA7479" w:rsidRPr="00415D22" w:rsidRDefault="00BA7479" w:rsidP="00BA747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</w:t>
      </w:r>
    </w:p>
    <w:tbl>
      <w:tblPr>
        <w:tblW w:w="10980" w:type="dxa"/>
        <w:tblInd w:w="-1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13"/>
        <w:gridCol w:w="2649"/>
        <w:gridCol w:w="1489"/>
        <w:gridCol w:w="2867"/>
        <w:gridCol w:w="1862"/>
      </w:tblGrid>
      <w:tr w:rsidR="00BA7479" w:rsidTr="002664A6">
        <w:trPr>
          <w:trHeight w:val="1065"/>
        </w:trPr>
        <w:tc>
          <w:tcPr>
            <w:tcW w:w="2169" w:type="dxa"/>
          </w:tcPr>
          <w:p w:rsidR="00BA7479" w:rsidRDefault="00BA7479" w:rsidP="002664A6">
            <w:r>
              <w:t>Адрес  объекта</w:t>
            </w:r>
          </w:p>
        </w:tc>
        <w:tc>
          <w:tcPr>
            <w:tcW w:w="2693" w:type="dxa"/>
          </w:tcPr>
          <w:p w:rsidR="00BA7479" w:rsidRDefault="00BA7479" w:rsidP="002664A6">
            <w:r>
              <w:t>Перечень работ (или) услуг</w:t>
            </w:r>
          </w:p>
        </w:tc>
        <w:tc>
          <w:tcPr>
            <w:tcW w:w="1363" w:type="dxa"/>
          </w:tcPr>
          <w:p w:rsidR="00BA7479" w:rsidRDefault="00BA7479" w:rsidP="002664A6">
            <w:r>
              <w:t>Срок начала капитального ремонта</w:t>
            </w:r>
          </w:p>
        </w:tc>
        <w:tc>
          <w:tcPr>
            <w:tcW w:w="2940" w:type="dxa"/>
          </w:tcPr>
          <w:p w:rsidR="00BA7479" w:rsidRDefault="00BA7479" w:rsidP="002664A6">
            <w:r>
              <w:t>Источники финансирования капитального ремонта</w:t>
            </w:r>
          </w:p>
        </w:tc>
        <w:tc>
          <w:tcPr>
            <w:tcW w:w="1815" w:type="dxa"/>
          </w:tcPr>
          <w:p w:rsidR="00BA7479" w:rsidRDefault="00BA7479" w:rsidP="002664A6">
            <w:r>
              <w:t>Должностное лицо, органа местного самоуправления, уполномоченное подписывать соответствующие акты (ФИО)</w:t>
            </w:r>
          </w:p>
        </w:tc>
      </w:tr>
      <w:tr w:rsidR="00BA7479" w:rsidTr="002664A6">
        <w:trPr>
          <w:trHeight w:val="1020"/>
        </w:trPr>
        <w:tc>
          <w:tcPr>
            <w:tcW w:w="2169" w:type="dxa"/>
            <w:vMerge w:val="restart"/>
          </w:tcPr>
          <w:p w:rsidR="00BA7479" w:rsidRDefault="00BA7479" w:rsidP="002664A6">
            <w:r>
              <w:t xml:space="preserve">Район </w:t>
            </w:r>
            <w:proofErr w:type="spellStart"/>
            <w:r>
              <w:t>Сальский</w:t>
            </w:r>
            <w:proofErr w:type="spellEnd"/>
            <w:r>
              <w:t xml:space="preserve">, с. </w:t>
            </w:r>
            <w:proofErr w:type="spellStart"/>
            <w:r>
              <w:t>Сандата</w:t>
            </w:r>
            <w:proofErr w:type="gramStart"/>
            <w:r>
              <w:t>,у</w:t>
            </w:r>
            <w:proofErr w:type="gramEnd"/>
            <w:r>
              <w:t>л</w:t>
            </w:r>
            <w:proofErr w:type="spellEnd"/>
            <w:r>
              <w:t>. Ленина, д.65</w:t>
            </w:r>
          </w:p>
        </w:tc>
        <w:tc>
          <w:tcPr>
            <w:tcW w:w="2693" w:type="dxa"/>
          </w:tcPr>
          <w:p w:rsidR="00BA7479" w:rsidRDefault="00BA7479" w:rsidP="002664A6">
            <w:r>
              <w:t>Капитальный ремонт  Газоснабжение</w:t>
            </w:r>
          </w:p>
        </w:tc>
        <w:tc>
          <w:tcPr>
            <w:tcW w:w="1363" w:type="dxa"/>
            <w:vMerge w:val="restart"/>
          </w:tcPr>
          <w:p w:rsidR="00BA7479" w:rsidRDefault="00BA7479" w:rsidP="002664A6">
            <w:r>
              <w:t>2020</w:t>
            </w:r>
          </w:p>
        </w:tc>
        <w:tc>
          <w:tcPr>
            <w:tcW w:w="2940" w:type="dxa"/>
            <w:vMerge w:val="restart"/>
          </w:tcPr>
          <w:p w:rsidR="00BA7479" w:rsidRDefault="00BA7479" w:rsidP="002664A6">
            <w:r>
              <w:t>За счет средств Фонда капитального ремонта</w:t>
            </w:r>
          </w:p>
        </w:tc>
        <w:tc>
          <w:tcPr>
            <w:tcW w:w="1815" w:type="dxa"/>
          </w:tcPr>
          <w:p w:rsidR="00BA7479" w:rsidRDefault="00BA7479" w:rsidP="002664A6">
            <w:proofErr w:type="spellStart"/>
            <w:r>
              <w:t>Павлий</w:t>
            </w:r>
            <w:proofErr w:type="spellEnd"/>
            <w:r>
              <w:t xml:space="preserve"> Н.А. ведущий специалист ЖКХ</w:t>
            </w:r>
          </w:p>
          <w:p w:rsidR="00BA7479" w:rsidRPr="00BD6211" w:rsidRDefault="00BA7479" w:rsidP="002664A6"/>
        </w:tc>
      </w:tr>
      <w:tr w:rsidR="00BA7479" w:rsidTr="002664A6">
        <w:trPr>
          <w:trHeight w:val="975"/>
        </w:trPr>
        <w:tc>
          <w:tcPr>
            <w:tcW w:w="2169" w:type="dxa"/>
            <w:vMerge/>
          </w:tcPr>
          <w:p w:rsidR="00BA7479" w:rsidRDefault="00BA7479" w:rsidP="002664A6"/>
        </w:tc>
        <w:tc>
          <w:tcPr>
            <w:tcW w:w="2693" w:type="dxa"/>
          </w:tcPr>
          <w:p w:rsidR="00BA7479" w:rsidRDefault="00BA7479" w:rsidP="002664A6">
            <w:r>
              <w:t>Капитальный ремонт Электроснабжение</w:t>
            </w:r>
          </w:p>
        </w:tc>
        <w:tc>
          <w:tcPr>
            <w:tcW w:w="1363" w:type="dxa"/>
            <w:vMerge/>
          </w:tcPr>
          <w:p w:rsidR="00BA7479" w:rsidRDefault="00BA7479" w:rsidP="002664A6"/>
        </w:tc>
        <w:tc>
          <w:tcPr>
            <w:tcW w:w="2940" w:type="dxa"/>
            <w:vMerge/>
          </w:tcPr>
          <w:p w:rsidR="00BA7479" w:rsidRDefault="00BA7479" w:rsidP="002664A6"/>
        </w:tc>
        <w:tc>
          <w:tcPr>
            <w:tcW w:w="1815" w:type="dxa"/>
          </w:tcPr>
          <w:p w:rsidR="00BA7479" w:rsidRPr="00363F32" w:rsidRDefault="00BA7479" w:rsidP="002664A6">
            <w:pPr>
              <w:rPr>
                <w:b/>
              </w:rPr>
            </w:pPr>
          </w:p>
        </w:tc>
      </w:tr>
      <w:tr w:rsidR="00BA7479" w:rsidTr="002664A6">
        <w:trPr>
          <w:trHeight w:val="405"/>
        </w:trPr>
        <w:tc>
          <w:tcPr>
            <w:tcW w:w="2169" w:type="dxa"/>
          </w:tcPr>
          <w:p w:rsidR="00BA7479" w:rsidRDefault="00BA7479" w:rsidP="002664A6"/>
        </w:tc>
        <w:tc>
          <w:tcPr>
            <w:tcW w:w="2693" w:type="dxa"/>
          </w:tcPr>
          <w:p w:rsidR="00BA7479" w:rsidRDefault="00BA7479" w:rsidP="002664A6"/>
        </w:tc>
        <w:tc>
          <w:tcPr>
            <w:tcW w:w="1363" w:type="dxa"/>
          </w:tcPr>
          <w:p w:rsidR="00BA7479" w:rsidRDefault="00BA7479" w:rsidP="002664A6"/>
        </w:tc>
        <w:tc>
          <w:tcPr>
            <w:tcW w:w="2940" w:type="dxa"/>
          </w:tcPr>
          <w:p w:rsidR="00BA7479" w:rsidRDefault="00BA7479" w:rsidP="002664A6"/>
        </w:tc>
        <w:tc>
          <w:tcPr>
            <w:tcW w:w="1815" w:type="dxa"/>
          </w:tcPr>
          <w:p w:rsidR="00BA7479" w:rsidRDefault="00BA7479" w:rsidP="002664A6"/>
        </w:tc>
      </w:tr>
    </w:tbl>
    <w:p w:rsidR="00BA7479" w:rsidRDefault="00BA7479" w:rsidP="00BA7479"/>
    <w:p w:rsidR="00BA7479" w:rsidRDefault="00BA7479" w:rsidP="00BA7479">
      <w:r>
        <w:t xml:space="preserve">Ведущий специалист ЖКХ                                                    </w:t>
      </w:r>
      <w:proofErr w:type="spellStart"/>
      <w:r>
        <w:t>Павлий</w:t>
      </w:r>
      <w:proofErr w:type="spellEnd"/>
      <w:r>
        <w:t xml:space="preserve"> Н.А.</w:t>
      </w:r>
    </w:p>
    <w:p w:rsidR="00226B15" w:rsidRDefault="00226B15"/>
    <w:sectPr w:rsidR="00226B15" w:rsidSect="008F6AA7">
      <w:headerReference w:type="default" r:id="rId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8EB" w:rsidRDefault="00BA7479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7479"/>
    <w:rsid w:val="00007A45"/>
    <w:rsid w:val="00007AA0"/>
    <w:rsid w:val="0001383E"/>
    <w:rsid w:val="00013A4D"/>
    <w:rsid w:val="00014D04"/>
    <w:rsid w:val="00031D3F"/>
    <w:rsid w:val="000359F1"/>
    <w:rsid w:val="00044602"/>
    <w:rsid w:val="00046285"/>
    <w:rsid w:val="00050338"/>
    <w:rsid w:val="00050BB6"/>
    <w:rsid w:val="000512A4"/>
    <w:rsid w:val="0006068B"/>
    <w:rsid w:val="00060C64"/>
    <w:rsid w:val="0006133F"/>
    <w:rsid w:val="00062AC5"/>
    <w:rsid w:val="00065F55"/>
    <w:rsid w:val="00067DFF"/>
    <w:rsid w:val="00073696"/>
    <w:rsid w:val="000737E9"/>
    <w:rsid w:val="00074E44"/>
    <w:rsid w:val="00080A6B"/>
    <w:rsid w:val="00085D0E"/>
    <w:rsid w:val="00086830"/>
    <w:rsid w:val="00086BBE"/>
    <w:rsid w:val="00090CBF"/>
    <w:rsid w:val="00096BC8"/>
    <w:rsid w:val="000A6D37"/>
    <w:rsid w:val="000B15E1"/>
    <w:rsid w:val="000B1611"/>
    <w:rsid w:val="000C6141"/>
    <w:rsid w:val="000C7D5B"/>
    <w:rsid w:val="000D383C"/>
    <w:rsid w:val="000D3847"/>
    <w:rsid w:val="000E25AA"/>
    <w:rsid w:val="000E7AA8"/>
    <w:rsid w:val="000F0FF3"/>
    <w:rsid w:val="000F2D1A"/>
    <w:rsid w:val="000F452C"/>
    <w:rsid w:val="000F6E5F"/>
    <w:rsid w:val="00100557"/>
    <w:rsid w:val="00102ED0"/>
    <w:rsid w:val="00111200"/>
    <w:rsid w:val="00126E71"/>
    <w:rsid w:val="00126F03"/>
    <w:rsid w:val="00132B49"/>
    <w:rsid w:val="001433F6"/>
    <w:rsid w:val="00155824"/>
    <w:rsid w:val="001574D2"/>
    <w:rsid w:val="00160DBA"/>
    <w:rsid w:val="00162160"/>
    <w:rsid w:val="00164B77"/>
    <w:rsid w:val="00173366"/>
    <w:rsid w:val="001744B6"/>
    <w:rsid w:val="0017558B"/>
    <w:rsid w:val="0018357F"/>
    <w:rsid w:val="00185461"/>
    <w:rsid w:val="00185EFD"/>
    <w:rsid w:val="001862A3"/>
    <w:rsid w:val="001877C6"/>
    <w:rsid w:val="001A16E6"/>
    <w:rsid w:val="001B2A23"/>
    <w:rsid w:val="001B7188"/>
    <w:rsid w:val="001C18E4"/>
    <w:rsid w:val="001C1D61"/>
    <w:rsid w:val="001D036E"/>
    <w:rsid w:val="001D4CF3"/>
    <w:rsid w:val="001D51E0"/>
    <w:rsid w:val="001E058B"/>
    <w:rsid w:val="001E15F5"/>
    <w:rsid w:val="001E3317"/>
    <w:rsid w:val="001E48FE"/>
    <w:rsid w:val="001E58D9"/>
    <w:rsid w:val="0020223A"/>
    <w:rsid w:val="002027BC"/>
    <w:rsid w:val="002034BC"/>
    <w:rsid w:val="0020580D"/>
    <w:rsid w:val="00206085"/>
    <w:rsid w:val="00210374"/>
    <w:rsid w:val="00212A36"/>
    <w:rsid w:val="00215260"/>
    <w:rsid w:val="00220EBC"/>
    <w:rsid w:val="00220F88"/>
    <w:rsid w:val="002230C2"/>
    <w:rsid w:val="00226838"/>
    <w:rsid w:val="00226B15"/>
    <w:rsid w:val="00231D03"/>
    <w:rsid w:val="002331E9"/>
    <w:rsid w:val="002424E2"/>
    <w:rsid w:val="00244662"/>
    <w:rsid w:val="00246B32"/>
    <w:rsid w:val="0024772D"/>
    <w:rsid w:val="0025277B"/>
    <w:rsid w:val="00256D86"/>
    <w:rsid w:val="00266437"/>
    <w:rsid w:val="0026713C"/>
    <w:rsid w:val="00267F7E"/>
    <w:rsid w:val="002750A0"/>
    <w:rsid w:val="002770EC"/>
    <w:rsid w:val="002A0AF3"/>
    <w:rsid w:val="002A290D"/>
    <w:rsid w:val="002B596D"/>
    <w:rsid w:val="002B693C"/>
    <w:rsid w:val="002C1134"/>
    <w:rsid w:val="002C1CE5"/>
    <w:rsid w:val="002C3272"/>
    <w:rsid w:val="002F0AF6"/>
    <w:rsid w:val="002F5260"/>
    <w:rsid w:val="00300346"/>
    <w:rsid w:val="00302F33"/>
    <w:rsid w:val="00311436"/>
    <w:rsid w:val="00316ED9"/>
    <w:rsid w:val="00320266"/>
    <w:rsid w:val="0033016E"/>
    <w:rsid w:val="00331878"/>
    <w:rsid w:val="00334657"/>
    <w:rsid w:val="00334A09"/>
    <w:rsid w:val="0033643B"/>
    <w:rsid w:val="003372B3"/>
    <w:rsid w:val="00337A9C"/>
    <w:rsid w:val="00344C74"/>
    <w:rsid w:val="00347D9F"/>
    <w:rsid w:val="00350145"/>
    <w:rsid w:val="0035101F"/>
    <w:rsid w:val="003572E7"/>
    <w:rsid w:val="00361D48"/>
    <w:rsid w:val="00366CE4"/>
    <w:rsid w:val="00373473"/>
    <w:rsid w:val="003739AF"/>
    <w:rsid w:val="003755B9"/>
    <w:rsid w:val="003843E0"/>
    <w:rsid w:val="003844DD"/>
    <w:rsid w:val="00385800"/>
    <w:rsid w:val="003865D1"/>
    <w:rsid w:val="00386B56"/>
    <w:rsid w:val="003A1C49"/>
    <w:rsid w:val="003A795C"/>
    <w:rsid w:val="003B136E"/>
    <w:rsid w:val="003C2F03"/>
    <w:rsid w:val="003D26D5"/>
    <w:rsid w:val="003D2DD7"/>
    <w:rsid w:val="003D5B17"/>
    <w:rsid w:val="003D638B"/>
    <w:rsid w:val="003D7319"/>
    <w:rsid w:val="003F1030"/>
    <w:rsid w:val="003F129A"/>
    <w:rsid w:val="003F3DB8"/>
    <w:rsid w:val="00403B80"/>
    <w:rsid w:val="00406836"/>
    <w:rsid w:val="00410A93"/>
    <w:rsid w:val="00415AE9"/>
    <w:rsid w:val="0041721F"/>
    <w:rsid w:val="00426951"/>
    <w:rsid w:val="00427A8C"/>
    <w:rsid w:val="00430E77"/>
    <w:rsid w:val="00436340"/>
    <w:rsid w:val="00436652"/>
    <w:rsid w:val="00446F1E"/>
    <w:rsid w:val="0046613E"/>
    <w:rsid w:val="004671E5"/>
    <w:rsid w:val="004728BD"/>
    <w:rsid w:val="0049098F"/>
    <w:rsid w:val="00494CC0"/>
    <w:rsid w:val="004958B5"/>
    <w:rsid w:val="004A4B61"/>
    <w:rsid w:val="004C36D8"/>
    <w:rsid w:val="004C4C3F"/>
    <w:rsid w:val="004C6545"/>
    <w:rsid w:val="004C6821"/>
    <w:rsid w:val="004D2012"/>
    <w:rsid w:val="004D207D"/>
    <w:rsid w:val="004D56D6"/>
    <w:rsid w:val="004D68DD"/>
    <w:rsid w:val="004D72DB"/>
    <w:rsid w:val="004E5B23"/>
    <w:rsid w:val="00500190"/>
    <w:rsid w:val="00501FF2"/>
    <w:rsid w:val="005025F6"/>
    <w:rsid w:val="00514C83"/>
    <w:rsid w:val="00522112"/>
    <w:rsid w:val="00525C41"/>
    <w:rsid w:val="00526C68"/>
    <w:rsid w:val="00536409"/>
    <w:rsid w:val="005401DA"/>
    <w:rsid w:val="005409E9"/>
    <w:rsid w:val="00544B93"/>
    <w:rsid w:val="005458E7"/>
    <w:rsid w:val="00546AD3"/>
    <w:rsid w:val="00563B56"/>
    <w:rsid w:val="00566520"/>
    <w:rsid w:val="00580A92"/>
    <w:rsid w:val="0058231D"/>
    <w:rsid w:val="005855EA"/>
    <w:rsid w:val="00585C7A"/>
    <w:rsid w:val="005A52EB"/>
    <w:rsid w:val="005B0842"/>
    <w:rsid w:val="005B4A31"/>
    <w:rsid w:val="005B5F45"/>
    <w:rsid w:val="005C2097"/>
    <w:rsid w:val="005D4C4B"/>
    <w:rsid w:val="005D5A3F"/>
    <w:rsid w:val="005E4807"/>
    <w:rsid w:val="005E5C51"/>
    <w:rsid w:val="005F6447"/>
    <w:rsid w:val="005F6FD9"/>
    <w:rsid w:val="005F7D8E"/>
    <w:rsid w:val="00601C53"/>
    <w:rsid w:val="00605C86"/>
    <w:rsid w:val="006065D4"/>
    <w:rsid w:val="0061124D"/>
    <w:rsid w:val="0061384C"/>
    <w:rsid w:val="00624672"/>
    <w:rsid w:val="006443B0"/>
    <w:rsid w:val="00662A6C"/>
    <w:rsid w:val="00666D1C"/>
    <w:rsid w:val="00666EF7"/>
    <w:rsid w:val="00673126"/>
    <w:rsid w:val="0069698F"/>
    <w:rsid w:val="00696A43"/>
    <w:rsid w:val="00697DCB"/>
    <w:rsid w:val="006A6D0A"/>
    <w:rsid w:val="006B0044"/>
    <w:rsid w:val="006B0EA4"/>
    <w:rsid w:val="006B1F94"/>
    <w:rsid w:val="006B5C66"/>
    <w:rsid w:val="006D5F0C"/>
    <w:rsid w:val="006E1AA1"/>
    <w:rsid w:val="006E2A03"/>
    <w:rsid w:val="006E5E02"/>
    <w:rsid w:val="006E684A"/>
    <w:rsid w:val="006E6FA2"/>
    <w:rsid w:val="006E7EEE"/>
    <w:rsid w:val="006F0B3C"/>
    <w:rsid w:val="006F4E7A"/>
    <w:rsid w:val="007075C3"/>
    <w:rsid w:val="00711407"/>
    <w:rsid w:val="00717078"/>
    <w:rsid w:val="00717788"/>
    <w:rsid w:val="00726733"/>
    <w:rsid w:val="007334E3"/>
    <w:rsid w:val="007367D8"/>
    <w:rsid w:val="00737B24"/>
    <w:rsid w:val="0074174F"/>
    <w:rsid w:val="00741DF1"/>
    <w:rsid w:val="0074705B"/>
    <w:rsid w:val="007521E2"/>
    <w:rsid w:val="00752322"/>
    <w:rsid w:val="0075341A"/>
    <w:rsid w:val="00762517"/>
    <w:rsid w:val="00765A81"/>
    <w:rsid w:val="00765A92"/>
    <w:rsid w:val="0076794C"/>
    <w:rsid w:val="00767EED"/>
    <w:rsid w:val="00771980"/>
    <w:rsid w:val="007801F2"/>
    <w:rsid w:val="00786537"/>
    <w:rsid w:val="007908FD"/>
    <w:rsid w:val="00797CF7"/>
    <w:rsid w:val="007C66A8"/>
    <w:rsid w:val="007C6AD9"/>
    <w:rsid w:val="007D0184"/>
    <w:rsid w:val="007D3165"/>
    <w:rsid w:val="007D6829"/>
    <w:rsid w:val="007E0CFA"/>
    <w:rsid w:val="007E5B69"/>
    <w:rsid w:val="007E624A"/>
    <w:rsid w:val="007F44CD"/>
    <w:rsid w:val="007F57AC"/>
    <w:rsid w:val="007F68FB"/>
    <w:rsid w:val="007F6A55"/>
    <w:rsid w:val="00804AF7"/>
    <w:rsid w:val="00806A49"/>
    <w:rsid w:val="00815245"/>
    <w:rsid w:val="008259B4"/>
    <w:rsid w:val="0084216F"/>
    <w:rsid w:val="00842602"/>
    <w:rsid w:val="008467D0"/>
    <w:rsid w:val="008544C5"/>
    <w:rsid w:val="00856BB8"/>
    <w:rsid w:val="00861502"/>
    <w:rsid w:val="00861B60"/>
    <w:rsid w:val="008706A8"/>
    <w:rsid w:val="00877150"/>
    <w:rsid w:val="00897A25"/>
    <w:rsid w:val="008A3886"/>
    <w:rsid w:val="008A5FAB"/>
    <w:rsid w:val="008B37D0"/>
    <w:rsid w:val="008B3A5A"/>
    <w:rsid w:val="008B686F"/>
    <w:rsid w:val="008D3707"/>
    <w:rsid w:val="008D4BEA"/>
    <w:rsid w:val="008E2442"/>
    <w:rsid w:val="008E5FDE"/>
    <w:rsid w:val="008F47C7"/>
    <w:rsid w:val="00912DFE"/>
    <w:rsid w:val="0091554E"/>
    <w:rsid w:val="009215ED"/>
    <w:rsid w:val="00923BDD"/>
    <w:rsid w:val="0092461B"/>
    <w:rsid w:val="00924E11"/>
    <w:rsid w:val="009262ED"/>
    <w:rsid w:val="00935E7B"/>
    <w:rsid w:val="00942D8D"/>
    <w:rsid w:val="00943F0A"/>
    <w:rsid w:val="009545BC"/>
    <w:rsid w:val="00962BDA"/>
    <w:rsid w:val="00967AFF"/>
    <w:rsid w:val="0097292B"/>
    <w:rsid w:val="009739AE"/>
    <w:rsid w:val="009742FB"/>
    <w:rsid w:val="0098296D"/>
    <w:rsid w:val="00985ABA"/>
    <w:rsid w:val="00987654"/>
    <w:rsid w:val="00997F2F"/>
    <w:rsid w:val="009A0561"/>
    <w:rsid w:val="009A3F05"/>
    <w:rsid w:val="009A705B"/>
    <w:rsid w:val="009B01DE"/>
    <w:rsid w:val="009B414E"/>
    <w:rsid w:val="009B6BF8"/>
    <w:rsid w:val="009C4A57"/>
    <w:rsid w:val="009D0D31"/>
    <w:rsid w:val="009E1647"/>
    <w:rsid w:val="009F3C3A"/>
    <w:rsid w:val="009F40A6"/>
    <w:rsid w:val="009F54D2"/>
    <w:rsid w:val="00A04601"/>
    <w:rsid w:val="00A1105E"/>
    <w:rsid w:val="00A15CFC"/>
    <w:rsid w:val="00A16365"/>
    <w:rsid w:val="00A22A56"/>
    <w:rsid w:val="00A24CFC"/>
    <w:rsid w:val="00A26729"/>
    <w:rsid w:val="00A27304"/>
    <w:rsid w:val="00A30E6A"/>
    <w:rsid w:val="00A3517A"/>
    <w:rsid w:val="00A42ECE"/>
    <w:rsid w:val="00A42FC4"/>
    <w:rsid w:val="00A46EAC"/>
    <w:rsid w:val="00A47901"/>
    <w:rsid w:val="00A56A0C"/>
    <w:rsid w:val="00A73294"/>
    <w:rsid w:val="00A76071"/>
    <w:rsid w:val="00A763C1"/>
    <w:rsid w:val="00A8124F"/>
    <w:rsid w:val="00A84474"/>
    <w:rsid w:val="00A86270"/>
    <w:rsid w:val="00A90E05"/>
    <w:rsid w:val="00A96C81"/>
    <w:rsid w:val="00AA08B9"/>
    <w:rsid w:val="00AB22FB"/>
    <w:rsid w:val="00AB28EB"/>
    <w:rsid w:val="00AB4FDE"/>
    <w:rsid w:val="00AC54DB"/>
    <w:rsid w:val="00AC6A4C"/>
    <w:rsid w:val="00AC7F14"/>
    <w:rsid w:val="00AD24B9"/>
    <w:rsid w:val="00AD4170"/>
    <w:rsid w:val="00AD5C8D"/>
    <w:rsid w:val="00AE2039"/>
    <w:rsid w:val="00AF0B49"/>
    <w:rsid w:val="00AF2C69"/>
    <w:rsid w:val="00AF4526"/>
    <w:rsid w:val="00B03AFC"/>
    <w:rsid w:val="00B052F2"/>
    <w:rsid w:val="00B06681"/>
    <w:rsid w:val="00B07D86"/>
    <w:rsid w:val="00B119D3"/>
    <w:rsid w:val="00B164A3"/>
    <w:rsid w:val="00B171E7"/>
    <w:rsid w:val="00B2072D"/>
    <w:rsid w:val="00B20AF1"/>
    <w:rsid w:val="00B45E10"/>
    <w:rsid w:val="00B46069"/>
    <w:rsid w:val="00B47266"/>
    <w:rsid w:val="00B55D9F"/>
    <w:rsid w:val="00B56280"/>
    <w:rsid w:val="00B64AC0"/>
    <w:rsid w:val="00B66062"/>
    <w:rsid w:val="00B666EA"/>
    <w:rsid w:val="00B669FB"/>
    <w:rsid w:val="00B72A7B"/>
    <w:rsid w:val="00B77F2B"/>
    <w:rsid w:val="00B82AB1"/>
    <w:rsid w:val="00B8513C"/>
    <w:rsid w:val="00B90A60"/>
    <w:rsid w:val="00B919AB"/>
    <w:rsid w:val="00B94FAC"/>
    <w:rsid w:val="00B973C0"/>
    <w:rsid w:val="00B977D5"/>
    <w:rsid w:val="00BA0CE7"/>
    <w:rsid w:val="00BA6D8C"/>
    <w:rsid w:val="00BA7479"/>
    <w:rsid w:val="00BB5590"/>
    <w:rsid w:val="00BC1598"/>
    <w:rsid w:val="00BC43F7"/>
    <w:rsid w:val="00BE285B"/>
    <w:rsid w:val="00BE4492"/>
    <w:rsid w:val="00BF1916"/>
    <w:rsid w:val="00BF6D8D"/>
    <w:rsid w:val="00C251C9"/>
    <w:rsid w:val="00C26340"/>
    <w:rsid w:val="00C30BE3"/>
    <w:rsid w:val="00C37BE7"/>
    <w:rsid w:val="00C44E9A"/>
    <w:rsid w:val="00C44E9F"/>
    <w:rsid w:val="00C573D1"/>
    <w:rsid w:val="00C605C4"/>
    <w:rsid w:val="00C613A8"/>
    <w:rsid w:val="00C652D3"/>
    <w:rsid w:val="00C707E0"/>
    <w:rsid w:val="00C77540"/>
    <w:rsid w:val="00C826BA"/>
    <w:rsid w:val="00C8473C"/>
    <w:rsid w:val="00C9692E"/>
    <w:rsid w:val="00C97C73"/>
    <w:rsid w:val="00CA5485"/>
    <w:rsid w:val="00CA74E5"/>
    <w:rsid w:val="00CB438E"/>
    <w:rsid w:val="00CB44B4"/>
    <w:rsid w:val="00CB5DA4"/>
    <w:rsid w:val="00CD2390"/>
    <w:rsid w:val="00CD51D6"/>
    <w:rsid w:val="00CD55F4"/>
    <w:rsid w:val="00CD6B18"/>
    <w:rsid w:val="00CD6BEB"/>
    <w:rsid w:val="00CE1353"/>
    <w:rsid w:val="00CE5567"/>
    <w:rsid w:val="00CE70ED"/>
    <w:rsid w:val="00CF5D68"/>
    <w:rsid w:val="00D023FF"/>
    <w:rsid w:val="00D06C2E"/>
    <w:rsid w:val="00D07021"/>
    <w:rsid w:val="00D100D4"/>
    <w:rsid w:val="00D12B4E"/>
    <w:rsid w:val="00D216A7"/>
    <w:rsid w:val="00D257D5"/>
    <w:rsid w:val="00D27549"/>
    <w:rsid w:val="00D32ED4"/>
    <w:rsid w:val="00D343A7"/>
    <w:rsid w:val="00D34D38"/>
    <w:rsid w:val="00D433F2"/>
    <w:rsid w:val="00D43A27"/>
    <w:rsid w:val="00D44151"/>
    <w:rsid w:val="00D52D5E"/>
    <w:rsid w:val="00D62EF1"/>
    <w:rsid w:val="00D70859"/>
    <w:rsid w:val="00D80803"/>
    <w:rsid w:val="00D83349"/>
    <w:rsid w:val="00D84220"/>
    <w:rsid w:val="00D9145A"/>
    <w:rsid w:val="00D92119"/>
    <w:rsid w:val="00D9503F"/>
    <w:rsid w:val="00D9743F"/>
    <w:rsid w:val="00DA1DEE"/>
    <w:rsid w:val="00DA30B1"/>
    <w:rsid w:val="00DA3595"/>
    <w:rsid w:val="00DA3F5E"/>
    <w:rsid w:val="00DA4086"/>
    <w:rsid w:val="00DB15FD"/>
    <w:rsid w:val="00DB3FBC"/>
    <w:rsid w:val="00DC4A09"/>
    <w:rsid w:val="00DC7536"/>
    <w:rsid w:val="00DD00D4"/>
    <w:rsid w:val="00DD44A8"/>
    <w:rsid w:val="00DD743E"/>
    <w:rsid w:val="00DD77B8"/>
    <w:rsid w:val="00DE58C7"/>
    <w:rsid w:val="00DE67A5"/>
    <w:rsid w:val="00DF020A"/>
    <w:rsid w:val="00DF0F42"/>
    <w:rsid w:val="00DF3889"/>
    <w:rsid w:val="00DF580A"/>
    <w:rsid w:val="00DF6933"/>
    <w:rsid w:val="00DF751C"/>
    <w:rsid w:val="00E019C0"/>
    <w:rsid w:val="00E02B8A"/>
    <w:rsid w:val="00E0412D"/>
    <w:rsid w:val="00E04973"/>
    <w:rsid w:val="00E10AE4"/>
    <w:rsid w:val="00E142DE"/>
    <w:rsid w:val="00E16383"/>
    <w:rsid w:val="00E17D74"/>
    <w:rsid w:val="00E214BE"/>
    <w:rsid w:val="00E27812"/>
    <w:rsid w:val="00E329D4"/>
    <w:rsid w:val="00E33A96"/>
    <w:rsid w:val="00E37DC3"/>
    <w:rsid w:val="00E406DB"/>
    <w:rsid w:val="00E41FA8"/>
    <w:rsid w:val="00E4443A"/>
    <w:rsid w:val="00E67B9F"/>
    <w:rsid w:val="00E70952"/>
    <w:rsid w:val="00E73385"/>
    <w:rsid w:val="00E81F74"/>
    <w:rsid w:val="00E8395E"/>
    <w:rsid w:val="00E8473D"/>
    <w:rsid w:val="00E94E6B"/>
    <w:rsid w:val="00E97539"/>
    <w:rsid w:val="00EA202E"/>
    <w:rsid w:val="00EA7662"/>
    <w:rsid w:val="00EB6652"/>
    <w:rsid w:val="00EB7A3F"/>
    <w:rsid w:val="00EC0947"/>
    <w:rsid w:val="00EC094D"/>
    <w:rsid w:val="00EC2394"/>
    <w:rsid w:val="00ED2E7C"/>
    <w:rsid w:val="00ED3307"/>
    <w:rsid w:val="00ED7F68"/>
    <w:rsid w:val="00EE22BF"/>
    <w:rsid w:val="00EE63BE"/>
    <w:rsid w:val="00EE7A01"/>
    <w:rsid w:val="00EE7E2D"/>
    <w:rsid w:val="00EF2B55"/>
    <w:rsid w:val="00EF3502"/>
    <w:rsid w:val="00EF4DFA"/>
    <w:rsid w:val="00EF6B3D"/>
    <w:rsid w:val="00F04E59"/>
    <w:rsid w:val="00F06CA8"/>
    <w:rsid w:val="00F13F97"/>
    <w:rsid w:val="00F25F73"/>
    <w:rsid w:val="00F33C36"/>
    <w:rsid w:val="00F415E0"/>
    <w:rsid w:val="00F4342B"/>
    <w:rsid w:val="00F44A77"/>
    <w:rsid w:val="00F5550A"/>
    <w:rsid w:val="00F567BB"/>
    <w:rsid w:val="00F57977"/>
    <w:rsid w:val="00F60FC9"/>
    <w:rsid w:val="00F62819"/>
    <w:rsid w:val="00F632B5"/>
    <w:rsid w:val="00F659E7"/>
    <w:rsid w:val="00F6739B"/>
    <w:rsid w:val="00F7772F"/>
    <w:rsid w:val="00F80161"/>
    <w:rsid w:val="00F80B7C"/>
    <w:rsid w:val="00F81DCE"/>
    <w:rsid w:val="00F864DF"/>
    <w:rsid w:val="00F912DC"/>
    <w:rsid w:val="00F96E5A"/>
    <w:rsid w:val="00F97D76"/>
    <w:rsid w:val="00FB038D"/>
    <w:rsid w:val="00FB6454"/>
    <w:rsid w:val="00FB6E1A"/>
    <w:rsid w:val="00FC2E56"/>
    <w:rsid w:val="00FC6479"/>
    <w:rsid w:val="00FD171D"/>
    <w:rsid w:val="00FD37A2"/>
    <w:rsid w:val="00FE0A2F"/>
    <w:rsid w:val="00FE0BAD"/>
    <w:rsid w:val="00FE4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4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747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semiHidden/>
    <w:unhideWhenUsed/>
    <w:rsid w:val="00BA74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A74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2625</Characters>
  <Application>Microsoft Office Word</Application>
  <DocSecurity>0</DocSecurity>
  <Lines>21</Lines>
  <Paragraphs>6</Paragraphs>
  <ScaleCrop>false</ScaleCrop>
  <Company/>
  <LinksUpToDate>false</LinksUpToDate>
  <CharactersWithSpaces>3079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2019-12-19T06:29:00Z</dcterms:created>
  <dcterms:modified xsi:type="dcterms:W3CDTF">2019-12-19T06:29:00Z</dcterms:modified>
</cp:coreProperties>
</file>